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B4" w:rsidRPr="00EE4AD5" w:rsidRDefault="000C61C3" w:rsidP="009D1DB4">
      <w:pPr>
        <w:pStyle w:val="a7"/>
        <w:spacing w:before="0" w:after="0"/>
        <w:jc w:val="both"/>
      </w:pPr>
      <w:r>
        <w:t xml:space="preserve"> </w:t>
      </w:r>
      <w:r w:rsidR="009D1DB4">
        <w:t>«</w:t>
      </w:r>
    </w:p>
    <w:tbl>
      <w:tblPr>
        <w:tblpPr w:leftFromText="180" w:rightFromText="180" w:vertAnchor="text" w:horzAnchor="page" w:tblpX="1668" w:tblpY="69"/>
        <w:tblW w:w="984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985"/>
        <w:gridCol w:w="1508"/>
        <w:gridCol w:w="1043"/>
        <w:gridCol w:w="1134"/>
        <w:gridCol w:w="1276"/>
        <w:gridCol w:w="1139"/>
        <w:gridCol w:w="992"/>
      </w:tblGrid>
      <w:tr w:rsidR="009D1DB4" w:rsidRPr="007D69B0" w:rsidTr="00627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577" w:history="1">
              <w:r w:rsidRPr="007D69B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"Дополнительное образование детей"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627E8F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186440,45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627E8F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194895,44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627E8F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175546,00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627E8F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181214,00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627E8F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D1DB4" w:rsidRPr="007D69B0" w:rsidTr="00627E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7D69B0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627E8F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175254,05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627E8F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175743,50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627E8F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175546,00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627E8F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181214,00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DB4" w:rsidRPr="00627E8F" w:rsidRDefault="009D1DB4" w:rsidP="00627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E8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9D1DB4" w:rsidRDefault="009D1DB4" w:rsidP="00106795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».</w:t>
      </w: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C61C3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A714-6A03-4E81-8679-7B8F2364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2015-06-04T05:40:00Z</dcterms:modified>
</cp:coreProperties>
</file>