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B" w:rsidRDefault="002F273B" w:rsidP="00A14586">
      <w:pPr>
        <w:ind w:right="57"/>
        <w:jc w:val="center"/>
        <w:rPr>
          <w:b/>
        </w:rPr>
      </w:pPr>
      <w:r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fillcolor="window">
            <v:imagedata r:id="rId5" o:title="" gain="79922f" blacklevel="9830f"/>
          </v:shape>
        </w:pict>
      </w:r>
    </w:p>
    <w:p w:rsidR="002F273B" w:rsidRDefault="002F273B" w:rsidP="00A14586">
      <w:pPr>
        <w:ind w:right="57"/>
        <w:jc w:val="center"/>
        <w:rPr>
          <w:b/>
          <w:bCs/>
          <w:sz w:val="22"/>
        </w:rPr>
      </w:pPr>
      <w:r>
        <w:rPr>
          <w:b/>
          <w:bCs/>
          <w:sz w:val="22"/>
        </w:rPr>
        <w:t>АДМИНИСТРАЦИЯ ГОРОДА ИВАНОВА</w:t>
      </w:r>
    </w:p>
    <w:p w:rsidR="002F273B" w:rsidRDefault="002F273B" w:rsidP="00A14586">
      <w:pPr>
        <w:ind w:right="57"/>
        <w:jc w:val="center"/>
        <w:rPr>
          <w:b/>
          <w:bCs/>
          <w:sz w:val="22"/>
        </w:rPr>
      </w:pPr>
    </w:p>
    <w:p w:rsidR="002F273B" w:rsidRPr="002F273B" w:rsidRDefault="002F273B" w:rsidP="00A14586">
      <w:pPr>
        <w:pStyle w:val="2"/>
        <w:ind w:right="57"/>
        <w:rPr>
          <w:b/>
          <w:sz w:val="22"/>
        </w:rPr>
      </w:pPr>
      <w:r w:rsidRPr="002F273B">
        <w:rPr>
          <w:b/>
          <w:sz w:val="22"/>
        </w:rPr>
        <w:t xml:space="preserve">ПРЕДСЕДАТЕЛЬ </w:t>
      </w:r>
      <w:proofErr w:type="gramStart"/>
      <w:r w:rsidRPr="002F273B">
        <w:rPr>
          <w:b/>
          <w:sz w:val="22"/>
        </w:rPr>
        <w:t>ИВАНОВСКОГО</w:t>
      </w:r>
      <w:proofErr w:type="gramEnd"/>
      <w:r w:rsidRPr="002F273B">
        <w:rPr>
          <w:b/>
          <w:sz w:val="22"/>
        </w:rPr>
        <w:t xml:space="preserve"> ГОРОДСКОГО</w:t>
      </w:r>
    </w:p>
    <w:p w:rsidR="002F273B" w:rsidRDefault="002F273B" w:rsidP="00A14586">
      <w:pPr>
        <w:ind w:right="57"/>
        <w:jc w:val="center"/>
      </w:pPr>
      <w:r>
        <w:rPr>
          <w:b/>
          <w:bCs/>
          <w:sz w:val="22"/>
        </w:rPr>
        <w:t>КОМИТЕТА ПО УПРАВЛЕНИЮ ИМУЩЕСТВОМ</w:t>
      </w:r>
      <w:r>
        <w:rPr>
          <w:sz w:val="22"/>
        </w:rPr>
        <w:br/>
      </w:r>
    </w:p>
    <w:p w:rsidR="002F273B" w:rsidRDefault="002F273B" w:rsidP="00A14586">
      <w:pPr>
        <w:ind w:right="57"/>
        <w:jc w:val="center"/>
        <w:rPr>
          <w:sz w:val="16"/>
        </w:rPr>
      </w:pPr>
      <w:r>
        <w:rPr>
          <w:sz w:val="16"/>
        </w:rPr>
        <w:t>г. Иваново, пл. Революции,6</w:t>
      </w:r>
    </w:p>
    <w:p w:rsidR="002F273B" w:rsidRDefault="002F273B" w:rsidP="00A14586">
      <w:pPr>
        <w:ind w:right="57"/>
        <w:jc w:val="center"/>
        <w:rPr>
          <w:sz w:val="16"/>
        </w:rPr>
      </w:pPr>
      <w:r>
        <w:rPr>
          <w:sz w:val="16"/>
        </w:rPr>
        <w:t>тел. 41-23-08</w:t>
      </w:r>
    </w:p>
    <w:p w:rsidR="002F273B" w:rsidRDefault="002F273B" w:rsidP="00A14586">
      <w:pPr>
        <w:ind w:right="57"/>
        <w:jc w:val="center"/>
      </w:pPr>
      <w:r>
        <w:t>_________________________________________________________________</w:t>
      </w:r>
      <w:r w:rsidR="00EB0A92">
        <w:t>___________________________</w:t>
      </w:r>
    </w:p>
    <w:p w:rsidR="002F273B" w:rsidRDefault="002F273B" w:rsidP="00A14586">
      <w:pPr>
        <w:ind w:right="57" w:firstLine="567"/>
        <w:jc w:val="center"/>
      </w:pPr>
    </w:p>
    <w:p w:rsidR="002C72ED" w:rsidRDefault="002C72ED" w:rsidP="002C72ED">
      <w:pPr>
        <w:pStyle w:val="aa"/>
        <w:spacing w:line="249" w:lineRule="exact"/>
        <w:ind w:left="383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РАСПОРЯЖЕНИЕ </w:t>
      </w:r>
    </w:p>
    <w:p w:rsidR="002C72ED" w:rsidRPr="002368AE" w:rsidRDefault="002C72ED" w:rsidP="002C72ED">
      <w:pPr>
        <w:pStyle w:val="aa"/>
        <w:tabs>
          <w:tab w:val="left" w:pos="176"/>
          <w:tab w:val="left" w:pos="8318"/>
        </w:tabs>
        <w:spacing w:line="691" w:lineRule="exact"/>
      </w:pPr>
      <w:r>
        <w:rPr>
          <w:rFonts w:ascii="Arial" w:hAnsi="Arial" w:cs="Arial"/>
          <w:sz w:val="21"/>
          <w:szCs w:val="21"/>
        </w:rPr>
        <w:tab/>
      </w:r>
      <w:r w:rsidRPr="002368AE">
        <w:t>от 12 июля</w:t>
      </w:r>
      <w:r w:rsidRPr="002368AE">
        <w:rPr>
          <w:w w:val="81"/>
        </w:rPr>
        <w:t xml:space="preserve"> </w:t>
      </w:r>
      <w:r w:rsidRPr="002368AE">
        <w:t>2013 года</w:t>
      </w:r>
      <w:r w:rsidRPr="002368AE">
        <w:rPr>
          <w:w w:val="76"/>
        </w:rPr>
        <w:tab/>
      </w:r>
      <w:r w:rsidRPr="002368AE">
        <w:t xml:space="preserve">№ 159-р </w:t>
      </w:r>
    </w:p>
    <w:p w:rsidR="002C72ED" w:rsidRPr="002368AE" w:rsidRDefault="002C72ED" w:rsidP="002C72ED">
      <w:pPr>
        <w:pStyle w:val="aa"/>
        <w:spacing w:before="288" w:line="259" w:lineRule="exact"/>
        <w:ind w:left="1128" w:right="940" w:firstLine="259"/>
        <w:jc w:val="center"/>
        <w:rPr>
          <w:i/>
          <w:iCs/>
          <w:w w:val="82"/>
        </w:rPr>
      </w:pPr>
      <w:r w:rsidRPr="002368AE">
        <w:t>О внесении изменений в распоряжения председателя Ивановского городского комитета по управлению имуществом от 08.02.2011 № 20-р</w:t>
      </w:r>
      <w:r w:rsidRPr="002368AE">
        <w:rPr>
          <w:i/>
          <w:iCs/>
          <w:w w:val="82"/>
        </w:rPr>
        <w:t xml:space="preserve"> </w:t>
      </w:r>
    </w:p>
    <w:p w:rsidR="002C72ED" w:rsidRPr="002368AE" w:rsidRDefault="002C72ED" w:rsidP="002C72ED">
      <w:pPr>
        <w:pStyle w:val="aa"/>
        <w:spacing w:line="254" w:lineRule="exact"/>
        <w:ind w:left="1147"/>
      </w:pPr>
      <w:r w:rsidRPr="002368AE">
        <w:t xml:space="preserve">(в редакции распоряжений от 22.04.2011 № 115-р, от 01.08.2011 № 216-р) </w:t>
      </w:r>
    </w:p>
    <w:p w:rsidR="002C72ED" w:rsidRPr="002368AE" w:rsidRDefault="002C72ED" w:rsidP="002C72ED">
      <w:pPr>
        <w:pStyle w:val="aa"/>
        <w:spacing w:line="264" w:lineRule="exact"/>
        <w:ind w:left="3739"/>
      </w:pPr>
      <w:r w:rsidRPr="002368AE">
        <w:t>и от 06.12.2012 №</w:t>
      </w:r>
      <w:r w:rsidRPr="002368AE">
        <w:rPr>
          <w:i/>
          <w:iCs/>
        </w:rPr>
        <w:t xml:space="preserve"> </w:t>
      </w:r>
      <w:r w:rsidRPr="002368AE">
        <w:t xml:space="preserve">282-р </w:t>
      </w:r>
    </w:p>
    <w:p w:rsidR="002C72ED" w:rsidRPr="002368AE" w:rsidRDefault="002C72ED" w:rsidP="002C72ED">
      <w:pPr>
        <w:pStyle w:val="aa"/>
        <w:spacing w:line="518" w:lineRule="exact"/>
        <w:ind w:left="724"/>
        <w:jc w:val="both"/>
      </w:pPr>
      <w:r w:rsidRPr="002368AE">
        <w:t>На основании решения комиссии по приватизации (протокол №</w:t>
      </w:r>
      <w:r w:rsidRPr="002368AE">
        <w:rPr>
          <w:i/>
          <w:iCs/>
          <w:w w:val="82"/>
        </w:rPr>
        <w:t xml:space="preserve"> </w:t>
      </w:r>
      <w:r w:rsidRPr="002368AE">
        <w:t xml:space="preserve">6 от 11.07.2013): </w:t>
      </w:r>
    </w:p>
    <w:p w:rsidR="002C72ED" w:rsidRPr="002368AE" w:rsidRDefault="002C72ED" w:rsidP="002C72ED">
      <w:pPr>
        <w:pStyle w:val="aa"/>
        <w:spacing w:before="4" w:line="264" w:lineRule="exact"/>
        <w:ind w:left="4" w:right="9" w:firstLine="715"/>
        <w:jc w:val="both"/>
      </w:pPr>
      <w:r w:rsidRPr="002368AE">
        <w:t xml:space="preserve">1. </w:t>
      </w:r>
      <w:proofErr w:type="gramStart"/>
      <w:r w:rsidRPr="002368AE">
        <w:t xml:space="preserve">Внести изменения в распоряжение председателя Ивановского городского комитета по управлению имуществом от 08.02.2011 </w:t>
      </w:r>
      <w:r>
        <w:t>№</w:t>
      </w:r>
      <w:r w:rsidRPr="002368AE">
        <w:rPr>
          <w:w w:val="74"/>
        </w:rPr>
        <w:t xml:space="preserve"> </w:t>
      </w:r>
      <w:r w:rsidRPr="002368AE">
        <w:t>20-р «Об условиях приватизации объекта незавершенного строительства (лит.</w:t>
      </w:r>
      <w:proofErr w:type="gramEnd"/>
      <w:r>
        <w:t xml:space="preserve"> </w:t>
      </w:r>
      <w:r w:rsidRPr="002368AE">
        <w:t>А23) с земельным участком, расположенного по адресу: г</w:t>
      </w:r>
      <w:proofErr w:type="gramStart"/>
      <w:r w:rsidRPr="002368AE">
        <w:t>.И</w:t>
      </w:r>
      <w:proofErr w:type="gramEnd"/>
      <w:r w:rsidRPr="002368AE">
        <w:t xml:space="preserve">ваново, ул. Парижской Коммуны, д.5» (в редакции распоряжений от 22.04.2011 </w:t>
      </w:r>
      <w:r>
        <w:t xml:space="preserve">№ </w:t>
      </w:r>
      <w:r w:rsidRPr="002368AE">
        <w:t xml:space="preserve">115-р, </w:t>
      </w:r>
      <w:r>
        <w:t xml:space="preserve"> </w:t>
      </w:r>
      <w:r w:rsidRPr="002368AE">
        <w:t xml:space="preserve">от 01.08.2011 </w:t>
      </w:r>
      <w:r>
        <w:t>№</w:t>
      </w:r>
      <w:r w:rsidRPr="002368AE">
        <w:rPr>
          <w:i/>
          <w:iCs/>
          <w:w w:val="82"/>
        </w:rPr>
        <w:t xml:space="preserve"> </w:t>
      </w:r>
      <w:r w:rsidRPr="002368AE">
        <w:t xml:space="preserve">216-р), изложив второй абзац в следующей редакции: </w:t>
      </w:r>
    </w:p>
    <w:p w:rsidR="002C72ED" w:rsidRPr="002368AE" w:rsidRDefault="002C72ED" w:rsidP="002C72ED">
      <w:pPr>
        <w:pStyle w:val="aa"/>
        <w:spacing w:before="4" w:line="264" w:lineRule="exact"/>
        <w:ind w:left="4" w:right="9" w:firstLine="715"/>
        <w:jc w:val="both"/>
      </w:pPr>
      <w:proofErr w:type="gramStart"/>
      <w:r w:rsidRPr="002368AE">
        <w:t>«Осуществить приватизацию объекта незавершенного строительства (лит.</w:t>
      </w:r>
      <w:proofErr w:type="gramEnd"/>
      <w:r w:rsidRPr="002368AE">
        <w:t xml:space="preserve"> </w:t>
      </w:r>
      <w:proofErr w:type="gramStart"/>
      <w:r w:rsidRPr="002368AE">
        <w:t xml:space="preserve">А23) с земельным участком с кадастровым номером 37:24:040230:155, расположенного по адресу: </w:t>
      </w:r>
      <w:r>
        <w:t xml:space="preserve">           </w:t>
      </w:r>
      <w:r w:rsidRPr="002368AE">
        <w:t>г. Иваново, ул. Парижской Коммуны, д. 5.</w:t>
      </w:r>
      <w:proofErr w:type="gramEnd"/>
      <w:r w:rsidRPr="002368AE">
        <w:t xml:space="preserve"> Начальная цена - 82225000 рублей, в том числе начальная цена объекта незавершенного строительства - 65725000 рублей с учетом НДС, начальная цена земельного участка - 16500000 рублей. Способ приватизации - аукцион. Форма подачи предложений о цене - открытая. Срок оплаты - единовременно в течение 30 дней с момента заключения договора купли-продажи.» </w:t>
      </w:r>
    </w:p>
    <w:p w:rsidR="002C72ED" w:rsidRPr="002368AE" w:rsidRDefault="002C72ED" w:rsidP="002C72ED">
      <w:pPr>
        <w:pStyle w:val="aa"/>
        <w:spacing w:before="4" w:line="264" w:lineRule="exact"/>
        <w:ind w:left="4" w:right="9" w:firstLine="715"/>
        <w:jc w:val="both"/>
      </w:pPr>
      <w:r w:rsidRPr="002368AE">
        <w:t xml:space="preserve">2. Внести изменения в распоряжение председателя Ивановского городского комитета по управлению имуществом 06.12.2012 </w:t>
      </w:r>
      <w:r>
        <w:t>№</w:t>
      </w:r>
      <w:r w:rsidRPr="002368AE">
        <w:rPr>
          <w:i/>
          <w:iCs/>
        </w:rPr>
        <w:t xml:space="preserve"> </w:t>
      </w:r>
      <w:r w:rsidRPr="002368AE">
        <w:t xml:space="preserve">282-р «Об условиях приватизации муниципального имущества, расположенного по адресу: Ивановская область, Комсомольский район, вблизи </w:t>
      </w:r>
      <w:r>
        <w:t xml:space="preserve"> </w:t>
      </w:r>
      <w:r w:rsidRPr="002368AE">
        <w:t xml:space="preserve">д. Воронцово», изложив третий абзац в следующей редакции: </w:t>
      </w:r>
    </w:p>
    <w:p w:rsidR="002C72ED" w:rsidRPr="002368AE" w:rsidRDefault="002C72ED" w:rsidP="002C72ED">
      <w:pPr>
        <w:pStyle w:val="aa"/>
        <w:spacing w:line="254" w:lineRule="exact"/>
        <w:ind w:firstLine="715"/>
        <w:jc w:val="both"/>
      </w:pPr>
      <w:r w:rsidRPr="002368AE">
        <w:t>«Начальная цена - 4580000 рублей</w:t>
      </w:r>
      <w:r w:rsidR="009C2AE7">
        <w:t>, в том числе начальная цена объектов недвижимости -2190000 рублей с учетом НДС, земельного участка – 2200000 рублей, иного муниципального движимого имущества – 190000 рублей с учетом НДС.</w:t>
      </w:r>
      <w:r w:rsidRPr="002368AE">
        <w:t xml:space="preserve"> Способ приватизации - аукцион.</w:t>
      </w:r>
      <w:r>
        <w:t xml:space="preserve"> </w:t>
      </w:r>
      <w:r w:rsidRPr="002368AE">
        <w:t xml:space="preserve">Форма подачи предложений о цене - открытая. Срок оплаты - единовременно в течение 30 дней с момента заключения договора купли-продажи.» </w:t>
      </w: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9C2AE7" w:rsidRPr="00747544" w:rsidRDefault="009C2AE7" w:rsidP="009C2AE7">
      <w:pPr>
        <w:pStyle w:val="a6"/>
        <w:tabs>
          <w:tab w:val="num" w:pos="0"/>
        </w:tabs>
        <w:ind w:firstLine="8222"/>
      </w:pPr>
      <w:r w:rsidRPr="00747544">
        <w:t xml:space="preserve">  Н.Л. </w:t>
      </w:r>
      <w:proofErr w:type="spellStart"/>
      <w:r w:rsidRPr="00747544">
        <w:t>Бусова</w:t>
      </w:r>
      <w:proofErr w:type="spellEnd"/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221510" w:rsidRDefault="00221510" w:rsidP="00F81F41">
      <w:pPr>
        <w:pStyle w:val="a6"/>
        <w:tabs>
          <w:tab w:val="left" w:pos="2250"/>
        </w:tabs>
        <w:ind w:firstLine="0"/>
      </w:pPr>
    </w:p>
    <w:p w:rsidR="00B675F2" w:rsidRDefault="00B675F2" w:rsidP="00B05888">
      <w:pPr>
        <w:pStyle w:val="a4"/>
        <w:rPr>
          <w:sz w:val="24"/>
          <w:szCs w:val="24"/>
        </w:rPr>
      </w:pPr>
    </w:p>
    <w:p w:rsidR="009C2AE7" w:rsidRDefault="009C2AE7" w:rsidP="00B05888">
      <w:pPr>
        <w:pStyle w:val="a4"/>
        <w:rPr>
          <w:sz w:val="24"/>
          <w:szCs w:val="24"/>
        </w:rPr>
      </w:pPr>
    </w:p>
    <w:p w:rsidR="009C2AE7" w:rsidRDefault="009C2AE7" w:rsidP="00B05888">
      <w:pPr>
        <w:pStyle w:val="a4"/>
        <w:rPr>
          <w:sz w:val="24"/>
          <w:szCs w:val="24"/>
        </w:rPr>
      </w:pPr>
    </w:p>
    <w:p w:rsidR="009C2AE7" w:rsidRDefault="009C2AE7" w:rsidP="00B05888">
      <w:pPr>
        <w:pStyle w:val="a4"/>
        <w:rPr>
          <w:sz w:val="24"/>
          <w:szCs w:val="24"/>
        </w:rPr>
      </w:pPr>
    </w:p>
    <w:p w:rsidR="009C2AE7" w:rsidRDefault="009C2AE7" w:rsidP="00B05888">
      <w:pPr>
        <w:pStyle w:val="a4"/>
        <w:rPr>
          <w:sz w:val="24"/>
          <w:szCs w:val="24"/>
        </w:rPr>
      </w:pPr>
    </w:p>
    <w:p w:rsidR="009C2AE7" w:rsidRDefault="009C2AE7" w:rsidP="00B05888">
      <w:pPr>
        <w:pStyle w:val="a4"/>
        <w:rPr>
          <w:sz w:val="24"/>
          <w:szCs w:val="24"/>
        </w:rPr>
      </w:pPr>
    </w:p>
    <w:p w:rsidR="009C2AE7" w:rsidRPr="00EE2A2F" w:rsidRDefault="009C2AE7" w:rsidP="00B05888">
      <w:pPr>
        <w:pStyle w:val="a4"/>
        <w:rPr>
          <w:sz w:val="24"/>
          <w:szCs w:val="24"/>
        </w:rPr>
      </w:pPr>
    </w:p>
    <w:sectPr w:rsidR="009C2AE7" w:rsidRPr="00EE2A2F" w:rsidSect="004A7AE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B34F2B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A60AE0"/>
    <w:multiLevelType w:val="hybridMultilevel"/>
    <w:tmpl w:val="05E2FC3E"/>
    <w:lvl w:ilvl="0" w:tplc="99C0D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F51152"/>
    <w:multiLevelType w:val="hybridMultilevel"/>
    <w:tmpl w:val="0F0C9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870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424879F3"/>
    <w:multiLevelType w:val="hybridMultilevel"/>
    <w:tmpl w:val="80FA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444BD"/>
    <w:multiLevelType w:val="multilevel"/>
    <w:tmpl w:val="B7C0F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589F2518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68A12E1D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noLeading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E2"/>
    <w:rsid w:val="000041AC"/>
    <w:rsid w:val="00007392"/>
    <w:rsid w:val="00011CD3"/>
    <w:rsid w:val="000132E2"/>
    <w:rsid w:val="0001517B"/>
    <w:rsid w:val="00016399"/>
    <w:rsid w:val="00016690"/>
    <w:rsid w:val="00024421"/>
    <w:rsid w:val="0002468C"/>
    <w:rsid w:val="00025319"/>
    <w:rsid w:val="000317E4"/>
    <w:rsid w:val="000335A5"/>
    <w:rsid w:val="00035557"/>
    <w:rsid w:val="00042C8B"/>
    <w:rsid w:val="00042D48"/>
    <w:rsid w:val="000432EC"/>
    <w:rsid w:val="00047597"/>
    <w:rsid w:val="000513EE"/>
    <w:rsid w:val="00051B47"/>
    <w:rsid w:val="00060269"/>
    <w:rsid w:val="00065302"/>
    <w:rsid w:val="00067781"/>
    <w:rsid w:val="00072760"/>
    <w:rsid w:val="000779B9"/>
    <w:rsid w:val="00080D37"/>
    <w:rsid w:val="0008498B"/>
    <w:rsid w:val="00086D5F"/>
    <w:rsid w:val="000871F5"/>
    <w:rsid w:val="00090233"/>
    <w:rsid w:val="00090516"/>
    <w:rsid w:val="0009142A"/>
    <w:rsid w:val="00095475"/>
    <w:rsid w:val="00095822"/>
    <w:rsid w:val="000959F6"/>
    <w:rsid w:val="00096260"/>
    <w:rsid w:val="00097A95"/>
    <w:rsid w:val="000A1DEF"/>
    <w:rsid w:val="000A3440"/>
    <w:rsid w:val="000A52BB"/>
    <w:rsid w:val="000A672D"/>
    <w:rsid w:val="000B2B22"/>
    <w:rsid w:val="000B61D3"/>
    <w:rsid w:val="000B7032"/>
    <w:rsid w:val="000C2102"/>
    <w:rsid w:val="000C3090"/>
    <w:rsid w:val="000C6422"/>
    <w:rsid w:val="000E28AA"/>
    <w:rsid w:val="000E7C78"/>
    <w:rsid w:val="000F2D59"/>
    <w:rsid w:val="001008E7"/>
    <w:rsid w:val="00101DBD"/>
    <w:rsid w:val="00102A31"/>
    <w:rsid w:val="00102FC3"/>
    <w:rsid w:val="001036CB"/>
    <w:rsid w:val="001063CC"/>
    <w:rsid w:val="001106C5"/>
    <w:rsid w:val="00114CF3"/>
    <w:rsid w:val="001158D9"/>
    <w:rsid w:val="0012082D"/>
    <w:rsid w:val="00120CD0"/>
    <w:rsid w:val="0012224C"/>
    <w:rsid w:val="00126D40"/>
    <w:rsid w:val="00126E04"/>
    <w:rsid w:val="0012704A"/>
    <w:rsid w:val="00130963"/>
    <w:rsid w:val="00133A61"/>
    <w:rsid w:val="00140543"/>
    <w:rsid w:val="00142D5C"/>
    <w:rsid w:val="00143D6B"/>
    <w:rsid w:val="00144B41"/>
    <w:rsid w:val="001463B6"/>
    <w:rsid w:val="0015619C"/>
    <w:rsid w:val="00156E41"/>
    <w:rsid w:val="00160D03"/>
    <w:rsid w:val="00161670"/>
    <w:rsid w:val="001641A7"/>
    <w:rsid w:val="001672E6"/>
    <w:rsid w:val="001712FF"/>
    <w:rsid w:val="00171ACF"/>
    <w:rsid w:val="0017263E"/>
    <w:rsid w:val="0017767C"/>
    <w:rsid w:val="001817B2"/>
    <w:rsid w:val="001836DB"/>
    <w:rsid w:val="00190DB3"/>
    <w:rsid w:val="001922FD"/>
    <w:rsid w:val="001938D7"/>
    <w:rsid w:val="00196799"/>
    <w:rsid w:val="001968F8"/>
    <w:rsid w:val="00197386"/>
    <w:rsid w:val="001A0653"/>
    <w:rsid w:val="001A0B7A"/>
    <w:rsid w:val="001A705E"/>
    <w:rsid w:val="001B0486"/>
    <w:rsid w:val="001B0529"/>
    <w:rsid w:val="001B1673"/>
    <w:rsid w:val="001B183D"/>
    <w:rsid w:val="001B1E2E"/>
    <w:rsid w:val="001B2560"/>
    <w:rsid w:val="001B5471"/>
    <w:rsid w:val="001B5DCC"/>
    <w:rsid w:val="001B63C6"/>
    <w:rsid w:val="001C53FF"/>
    <w:rsid w:val="001C577F"/>
    <w:rsid w:val="001C664B"/>
    <w:rsid w:val="001C6E09"/>
    <w:rsid w:val="001D1176"/>
    <w:rsid w:val="001D4130"/>
    <w:rsid w:val="001E1A4C"/>
    <w:rsid w:val="001E56C6"/>
    <w:rsid w:val="001E632C"/>
    <w:rsid w:val="001E7102"/>
    <w:rsid w:val="001F4B87"/>
    <w:rsid w:val="001F61D1"/>
    <w:rsid w:val="001F6688"/>
    <w:rsid w:val="001F67D8"/>
    <w:rsid w:val="001F7AB7"/>
    <w:rsid w:val="00204400"/>
    <w:rsid w:val="0020526D"/>
    <w:rsid w:val="00211562"/>
    <w:rsid w:val="0021192D"/>
    <w:rsid w:val="00214898"/>
    <w:rsid w:val="00221510"/>
    <w:rsid w:val="0022598D"/>
    <w:rsid w:val="00230F87"/>
    <w:rsid w:val="0023338A"/>
    <w:rsid w:val="00237216"/>
    <w:rsid w:val="00240A68"/>
    <w:rsid w:val="002414B4"/>
    <w:rsid w:val="002423EE"/>
    <w:rsid w:val="00242B24"/>
    <w:rsid w:val="00246069"/>
    <w:rsid w:val="0026173B"/>
    <w:rsid w:val="00263A1D"/>
    <w:rsid w:val="0026767A"/>
    <w:rsid w:val="00270CF0"/>
    <w:rsid w:val="002721ED"/>
    <w:rsid w:val="002738E9"/>
    <w:rsid w:val="00273E83"/>
    <w:rsid w:val="00280F8F"/>
    <w:rsid w:val="00291137"/>
    <w:rsid w:val="00294F8A"/>
    <w:rsid w:val="0029784E"/>
    <w:rsid w:val="002A001A"/>
    <w:rsid w:val="002A2FF9"/>
    <w:rsid w:val="002A419A"/>
    <w:rsid w:val="002A5878"/>
    <w:rsid w:val="002B1E43"/>
    <w:rsid w:val="002B3BC5"/>
    <w:rsid w:val="002C12E8"/>
    <w:rsid w:val="002C63AC"/>
    <w:rsid w:val="002C72ED"/>
    <w:rsid w:val="002D2BA3"/>
    <w:rsid w:val="002D48D4"/>
    <w:rsid w:val="002D5A8F"/>
    <w:rsid w:val="002D5EAF"/>
    <w:rsid w:val="002D72DD"/>
    <w:rsid w:val="002E206E"/>
    <w:rsid w:val="002E34BE"/>
    <w:rsid w:val="002E45E6"/>
    <w:rsid w:val="002F0737"/>
    <w:rsid w:val="002F273B"/>
    <w:rsid w:val="002F2D41"/>
    <w:rsid w:val="002F68C5"/>
    <w:rsid w:val="0030188B"/>
    <w:rsid w:val="003103E4"/>
    <w:rsid w:val="00312908"/>
    <w:rsid w:val="00313B50"/>
    <w:rsid w:val="0031544E"/>
    <w:rsid w:val="00321DD1"/>
    <w:rsid w:val="00322975"/>
    <w:rsid w:val="00323136"/>
    <w:rsid w:val="00324560"/>
    <w:rsid w:val="003337F4"/>
    <w:rsid w:val="00336A09"/>
    <w:rsid w:val="00337E00"/>
    <w:rsid w:val="00341946"/>
    <w:rsid w:val="00343132"/>
    <w:rsid w:val="00353BB8"/>
    <w:rsid w:val="00355A83"/>
    <w:rsid w:val="00356793"/>
    <w:rsid w:val="003573D7"/>
    <w:rsid w:val="003609F1"/>
    <w:rsid w:val="0036230A"/>
    <w:rsid w:val="003623E2"/>
    <w:rsid w:val="00363477"/>
    <w:rsid w:val="0036395C"/>
    <w:rsid w:val="00364E0E"/>
    <w:rsid w:val="00370DCE"/>
    <w:rsid w:val="00372896"/>
    <w:rsid w:val="00373163"/>
    <w:rsid w:val="00375D28"/>
    <w:rsid w:val="003819E0"/>
    <w:rsid w:val="003819F6"/>
    <w:rsid w:val="00385327"/>
    <w:rsid w:val="0038617C"/>
    <w:rsid w:val="00390EE6"/>
    <w:rsid w:val="003950FB"/>
    <w:rsid w:val="003962F5"/>
    <w:rsid w:val="003A2C19"/>
    <w:rsid w:val="003A6685"/>
    <w:rsid w:val="003B4C9A"/>
    <w:rsid w:val="003B67B5"/>
    <w:rsid w:val="003C0F5F"/>
    <w:rsid w:val="003C2CA8"/>
    <w:rsid w:val="003C3A90"/>
    <w:rsid w:val="003C52AD"/>
    <w:rsid w:val="003C651A"/>
    <w:rsid w:val="003D078C"/>
    <w:rsid w:val="003D2F5F"/>
    <w:rsid w:val="003D3606"/>
    <w:rsid w:val="003E679D"/>
    <w:rsid w:val="003F143D"/>
    <w:rsid w:val="003F2A38"/>
    <w:rsid w:val="003F2E76"/>
    <w:rsid w:val="003F60DB"/>
    <w:rsid w:val="003F71B7"/>
    <w:rsid w:val="003F7730"/>
    <w:rsid w:val="004020C5"/>
    <w:rsid w:val="00415E52"/>
    <w:rsid w:val="00416901"/>
    <w:rsid w:val="00417667"/>
    <w:rsid w:val="00417D5D"/>
    <w:rsid w:val="00420B09"/>
    <w:rsid w:val="00426356"/>
    <w:rsid w:val="0043102C"/>
    <w:rsid w:val="00432E07"/>
    <w:rsid w:val="0043367F"/>
    <w:rsid w:val="00437722"/>
    <w:rsid w:val="004419FA"/>
    <w:rsid w:val="00442BD5"/>
    <w:rsid w:val="00443F1F"/>
    <w:rsid w:val="00450489"/>
    <w:rsid w:val="004504A8"/>
    <w:rsid w:val="00452425"/>
    <w:rsid w:val="00456003"/>
    <w:rsid w:val="00462028"/>
    <w:rsid w:val="00462116"/>
    <w:rsid w:val="004638A7"/>
    <w:rsid w:val="00464262"/>
    <w:rsid w:val="00470A7B"/>
    <w:rsid w:val="004726A9"/>
    <w:rsid w:val="00477D24"/>
    <w:rsid w:val="00477FA8"/>
    <w:rsid w:val="00482EDF"/>
    <w:rsid w:val="00485059"/>
    <w:rsid w:val="004863EF"/>
    <w:rsid w:val="004904B5"/>
    <w:rsid w:val="004925D0"/>
    <w:rsid w:val="00493B1D"/>
    <w:rsid w:val="004A02B0"/>
    <w:rsid w:val="004A7AED"/>
    <w:rsid w:val="004B1DA9"/>
    <w:rsid w:val="004B40D8"/>
    <w:rsid w:val="004B63D4"/>
    <w:rsid w:val="004C1EB0"/>
    <w:rsid w:val="004C6469"/>
    <w:rsid w:val="004C7041"/>
    <w:rsid w:val="004C7C53"/>
    <w:rsid w:val="004D5D00"/>
    <w:rsid w:val="004D5DEC"/>
    <w:rsid w:val="004D7ECF"/>
    <w:rsid w:val="004E246D"/>
    <w:rsid w:val="004E5FD4"/>
    <w:rsid w:val="004E61E4"/>
    <w:rsid w:val="004E7C1A"/>
    <w:rsid w:val="004F01B5"/>
    <w:rsid w:val="004F0A4F"/>
    <w:rsid w:val="004F7862"/>
    <w:rsid w:val="00503E3B"/>
    <w:rsid w:val="00505CEE"/>
    <w:rsid w:val="0050600C"/>
    <w:rsid w:val="005061B8"/>
    <w:rsid w:val="00506C23"/>
    <w:rsid w:val="00510646"/>
    <w:rsid w:val="00510BA9"/>
    <w:rsid w:val="00526D9A"/>
    <w:rsid w:val="0052714D"/>
    <w:rsid w:val="00530933"/>
    <w:rsid w:val="00531A91"/>
    <w:rsid w:val="00531BA3"/>
    <w:rsid w:val="00532E67"/>
    <w:rsid w:val="005333FC"/>
    <w:rsid w:val="0053349B"/>
    <w:rsid w:val="00554D70"/>
    <w:rsid w:val="005569ED"/>
    <w:rsid w:val="00561948"/>
    <w:rsid w:val="0056252F"/>
    <w:rsid w:val="00562D6A"/>
    <w:rsid w:val="00573B99"/>
    <w:rsid w:val="0058270E"/>
    <w:rsid w:val="00582BAE"/>
    <w:rsid w:val="005855BB"/>
    <w:rsid w:val="00590513"/>
    <w:rsid w:val="00591B46"/>
    <w:rsid w:val="00592D3C"/>
    <w:rsid w:val="00595487"/>
    <w:rsid w:val="00597311"/>
    <w:rsid w:val="00597B03"/>
    <w:rsid w:val="005A262A"/>
    <w:rsid w:val="005A5352"/>
    <w:rsid w:val="005A565B"/>
    <w:rsid w:val="005B01D9"/>
    <w:rsid w:val="005B62B2"/>
    <w:rsid w:val="005B702D"/>
    <w:rsid w:val="005B740E"/>
    <w:rsid w:val="005B7718"/>
    <w:rsid w:val="005B7902"/>
    <w:rsid w:val="005C1E0C"/>
    <w:rsid w:val="005C230D"/>
    <w:rsid w:val="005C58D1"/>
    <w:rsid w:val="005C7D8B"/>
    <w:rsid w:val="005C7F7C"/>
    <w:rsid w:val="005D0A0C"/>
    <w:rsid w:val="005D300E"/>
    <w:rsid w:val="005D4504"/>
    <w:rsid w:val="005D7482"/>
    <w:rsid w:val="005D7AD0"/>
    <w:rsid w:val="005E1195"/>
    <w:rsid w:val="005E2D38"/>
    <w:rsid w:val="005E2E34"/>
    <w:rsid w:val="005E54C4"/>
    <w:rsid w:val="005E7F64"/>
    <w:rsid w:val="005F0D4F"/>
    <w:rsid w:val="005F0FCB"/>
    <w:rsid w:val="005F5102"/>
    <w:rsid w:val="006002F6"/>
    <w:rsid w:val="00602503"/>
    <w:rsid w:val="00603915"/>
    <w:rsid w:val="00604FDF"/>
    <w:rsid w:val="00605002"/>
    <w:rsid w:val="00605591"/>
    <w:rsid w:val="006071EA"/>
    <w:rsid w:val="0060757D"/>
    <w:rsid w:val="00610166"/>
    <w:rsid w:val="006221CB"/>
    <w:rsid w:val="00624AE2"/>
    <w:rsid w:val="00627698"/>
    <w:rsid w:val="00631E55"/>
    <w:rsid w:val="0063300A"/>
    <w:rsid w:val="006423D2"/>
    <w:rsid w:val="00643A91"/>
    <w:rsid w:val="006448A6"/>
    <w:rsid w:val="006461DC"/>
    <w:rsid w:val="006463D0"/>
    <w:rsid w:val="006502B6"/>
    <w:rsid w:val="00650DE5"/>
    <w:rsid w:val="00653C0A"/>
    <w:rsid w:val="00653C41"/>
    <w:rsid w:val="00653F2C"/>
    <w:rsid w:val="006540CD"/>
    <w:rsid w:val="00663514"/>
    <w:rsid w:val="006636E1"/>
    <w:rsid w:val="006642D9"/>
    <w:rsid w:val="00667518"/>
    <w:rsid w:val="0066788C"/>
    <w:rsid w:val="0067231B"/>
    <w:rsid w:val="00673550"/>
    <w:rsid w:val="00673B5B"/>
    <w:rsid w:val="00673E65"/>
    <w:rsid w:val="00676373"/>
    <w:rsid w:val="006766CA"/>
    <w:rsid w:val="00676705"/>
    <w:rsid w:val="00680DB9"/>
    <w:rsid w:val="00680FA2"/>
    <w:rsid w:val="006845D9"/>
    <w:rsid w:val="00686C50"/>
    <w:rsid w:val="00693A2B"/>
    <w:rsid w:val="006946B4"/>
    <w:rsid w:val="00696BF8"/>
    <w:rsid w:val="006A076C"/>
    <w:rsid w:val="006A2E65"/>
    <w:rsid w:val="006A443A"/>
    <w:rsid w:val="006A4690"/>
    <w:rsid w:val="006A50B2"/>
    <w:rsid w:val="006A5E7F"/>
    <w:rsid w:val="006B3EF3"/>
    <w:rsid w:val="006B70D7"/>
    <w:rsid w:val="006C2A37"/>
    <w:rsid w:val="006C3AB6"/>
    <w:rsid w:val="006C3F24"/>
    <w:rsid w:val="006C4CDD"/>
    <w:rsid w:val="006C50ED"/>
    <w:rsid w:val="006C7AD6"/>
    <w:rsid w:val="006D0578"/>
    <w:rsid w:val="006D0648"/>
    <w:rsid w:val="006D06D6"/>
    <w:rsid w:val="006D16DA"/>
    <w:rsid w:val="006D1CCD"/>
    <w:rsid w:val="006D233E"/>
    <w:rsid w:val="006D5545"/>
    <w:rsid w:val="006D5CB1"/>
    <w:rsid w:val="006D72F6"/>
    <w:rsid w:val="006E3C72"/>
    <w:rsid w:val="006E3E5E"/>
    <w:rsid w:val="006E5035"/>
    <w:rsid w:val="006F13F8"/>
    <w:rsid w:val="007006B6"/>
    <w:rsid w:val="00703DB0"/>
    <w:rsid w:val="00706440"/>
    <w:rsid w:val="007069DF"/>
    <w:rsid w:val="007106AB"/>
    <w:rsid w:val="00717F49"/>
    <w:rsid w:val="00720167"/>
    <w:rsid w:val="00721AB6"/>
    <w:rsid w:val="00721C4C"/>
    <w:rsid w:val="00734023"/>
    <w:rsid w:val="00741009"/>
    <w:rsid w:val="00742BFE"/>
    <w:rsid w:val="00745542"/>
    <w:rsid w:val="00745583"/>
    <w:rsid w:val="00745E5F"/>
    <w:rsid w:val="00745E8E"/>
    <w:rsid w:val="007468E4"/>
    <w:rsid w:val="00750382"/>
    <w:rsid w:val="00754E27"/>
    <w:rsid w:val="00760713"/>
    <w:rsid w:val="00761246"/>
    <w:rsid w:val="00761E01"/>
    <w:rsid w:val="007623AF"/>
    <w:rsid w:val="00762C83"/>
    <w:rsid w:val="00763C28"/>
    <w:rsid w:val="007648B6"/>
    <w:rsid w:val="00767239"/>
    <w:rsid w:val="00767BE2"/>
    <w:rsid w:val="00772262"/>
    <w:rsid w:val="00775204"/>
    <w:rsid w:val="00781CB6"/>
    <w:rsid w:val="007823E2"/>
    <w:rsid w:val="00782646"/>
    <w:rsid w:val="007842CF"/>
    <w:rsid w:val="00785D2E"/>
    <w:rsid w:val="007964A7"/>
    <w:rsid w:val="007A129B"/>
    <w:rsid w:val="007A20A9"/>
    <w:rsid w:val="007A3B5A"/>
    <w:rsid w:val="007A523F"/>
    <w:rsid w:val="007A6100"/>
    <w:rsid w:val="007A7BB7"/>
    <w:rsid w:val="007B195F"/>
    <w:rsid w:val="007B1EB5"/>
    <w:rsid w:val="007B7959"/>
    <w:rsid w:val="007C047B"/>
    <w:rsid w:val="007C453F"/>
    <w:rsid w:val="007C4F0A"/>
    <w:rsid w:val="007C6B93"/>
    <w:rsid w:val="007D24B3"/>
    <w:rsid w:val="007D4215"/>
    <w:rsid w:val="007D5359"/>
    <w:rsid w:val="007E19D2"/>
    <w:rsid w:val="007E2498"/>
    <w:rsid w:val="007F5923"/>
    <w:rsid w:val="00801DB8"/>
    <w:rsid w:val="008045F0"/>
    <w:rsid w:val="00812628"/>
    <w:rsid w:val="0081333C"/>
    <w:rsid w:val="00813D21"/>
    <w:rsid w:val="008160B4"/>
    <w:rsid w:val="008308B7"/>
    <w:rsid w:val="008407BA"/>
    <w:rsid w:val="00851C22"/>
    <w:rsid w:val="00852141"/>
    <w:rsid w:val="00857794"/>
    <w:rsid w:val="00861203"/>
    <w:rsid w:val="00861EB3"/>
    <w:rsid w:val="00872753"/>
    <w:rsid w:val="0087412C"/>
    <w:rsid w:val="0087481A"/>
    <w:rsid w:val="00877D7C"/>
    <w:rsid w:val="008819A6"/>
    <w:rsid w:val="00882D02"/>
    <w:rsid w:val="00883090"/>
    <w:rsid w:val="008837BF"/>
    <w:rsid w:val="00885258"/>
    <w:rsid w:val="00886809"/>
    <w:rsid w:val="00887D57"/>
    <w:rsid w:val="00890196"/>
    <w:rsid w:val="008A0283"/>
    <w:rsid w:val="008A0B0D"/>
    <w:rsid w:val="008A2888"/>
    <w:rsid w:val="008A3A7C"/>
    <w:rsid w:val="008B10D1"/>
    <w:rsid w:val="008B72DB"/>
    <w:rsid w:val="008C3151"/>
    <w:rsid w:val="008C391A"/>
    <w:rsid w:val="008C7AA5"/>
    <w:rsid w:val="008D02CA"/>
    <w:rsid w:val="008D47F5"/>
    <w:rsid w:val="008D48D6"/>
    <w:rsid w:val="008D6BC1"/>
    <w:rsid w:val="008E3E99"/>
    <w:rsid w:val="008E48E6"/>
    <w:rsid w:val="008E7395"/>
    <w:rsid w:val="008F1C88"/>
    <w:rsid w:val="0090052D"/>
    <w:rsid w:val="009123A4"/>
    <w:rsid w:val="00913FCD"/>
    <w:rsid w:val="00914B3C"/>
    <w:rsid w:val="0092233E"/>
    <w:rsid w:val="00922837"/>
    <w:rsid w:val="009235F0"/>
    <w:rsid w:val="00930ED6"/>
    <w:rsid w:val="00931D43"/>
    <w:rsid w:val="00936F53"/>
    <w:rsid w:val="00937BD4"/>
    <w:rsid w:val="00941A4D"/>
    <w:rsid w:val="0094507A"/>
    <w:rsid w:val="0094776D"/>
    <w:rsid w:val="009527F7"/>
    <w:rsid w:val="00953D4D"/>
    <w:rsid w:val="00954E67"/>
    <w:rsid w:val="00955E8D"/>
    <w:rsid w:val="009603FF"/>
    <w:rsid w:val="0096544F"/>
    <w:rsid w:val="00966439"/>
    <w:rsid w:val="00967BDB"/>
    <w:rsid w:val="009706AA"/>
    <w:rsid w:val="00974F42"/>
    <w:rsid w:val="00976021"/>
    <w:rsid w:val="00982530"/>
    <w:rsid w:val="009826A8"/>
    <w:rsid w:val="00982AC2"/>
    <w:rsid w:val="0098437E"/>
    <w:rsid w:val="00984A8E"/>
    <w:rsid w:val="0099449D"/>
    <w:rsid w:val="00995B82"/>
    <w:rsid w:val="00996F63"/>
    <w:rsid w:val="009A3244"/>
    <w:rsid w:val="009A4654"/>
    <w:rsid w:val="009A61D8"/>
    <w:rsid w:val="009B0930"/>
    <w:rsid w:val="009B2809"/>
    <w:rsid w:val="009B4489"/>
    <w:rsid w:val="009B5F0F"/>
    <w:rsid w:val="009C043D"/>
    <w:rsid w:val="009C2AE7"/>
    <w:rsid w:val="009D3A6D"/>
    <w:rsid w:val="009D5DC7"/>
    <w:rsid w:val="009D6057"/>
    <w:rsid w:val="009D6A5F"/>
    <w:rsid w:val="009D7661"/>
    <w:rsid w:val="009E1B41"/>
    <w:rsid w:val="009E368A"/>
    <w:rsid w:val="009F597F"/>
    <w:rsid w:val="009F6C05"/>
    <w:rsid w:val="00A01383"/>
    <w:rsid w:val="00A01B2D"/>
    <w:rsid w:val="00A02761"/>
    <w:rsid w:val="00A02ECD"/>
    <w:rsid w:val="00A036B6"/>
    <w:rsid w:val="00A076CF"/>
    <w:rsid w:val="00A07F69"/>
    <w:rsid w:val="00A10E24"/>
    <w:rsid w:val="00A14586"/>
    <w:rsid w:val="00A151DE"/>
    <w:rsid w:val="00A25048"/>
    <w:rsid w:val="00A32437"/>
    <w:rsid w:val="00A33973"/>
    <w:rsid w:val="00A34BE2"/>
    <w:rsid w:val="00A35BE9"/>
    <w:rsid w:val="00A377E4"/>
    <w:rsid w:val="00A4275A"/>
    <w:rsid w:val="00A522A1"/>
    <w:rsid w:val="00A556F0"/>
    <w:rsid w:val="00A55864"/>
    <w:rsid w:val="00A608EB"/>
    <w:rsid w:val="00A6107A"/>
    <w:rsid w:val="00A64AAE"/>
    <w:rsid w:val="00A72A3A"/>
    <w:rsid w:val="00A75457"/>
    <w:rsid w:val="00A778E6"/>
    <w:rsid w:val="00A83D46"/>
    <w:rsid w:val="00A854F0"/>
    <w:rsid w:val="00A9284D"/>
    <w:rsid w:val="00A93349"/>
    <w:rsid w:val="00A95268"/>
    <w:rsid w:val="00AA27EE"/>
    <w:rsid w:val="00AA36BF"/>
    <w:rsid w:val="00AB4C32"/>
    <w:rsid w:val="00AB4ED1"/>
    <w:rsid w:val="00AB61FB"/>
    <w:rsid w:val="00AC662E"/>
    <w:rsid w:val="00AC7E40"/>
    <w:rsid w:val="00AE08CC"/>
    <w:rsid w:val="00AE3DC8"/>
    <w:rsid w:val="00AE4E53"/>
    <w:rsid w:val="00AE6F0C"/>
    <w:rsid w:val="00AE7650"/>
    <w:rsid w:val="00AF12F3"/>
    <w:rsid w:val="00AF1D60"/>
    <w:rsid w:val="00B05888"/>
    <w:rsid w:val="00B1687A"/>
    <w:rsid w:val="00B17969"/>
    <w:rsid w:val="00B23404"/>
    <w:rsid w:val="00B24F9B"/>
    <w:rsid w:val="00B3091F"/>
    <w:rsid w:val="00B40A07"/>
    <w:rsid w:val="00B46918"/>
    <w:rsid w:val="00B47DE0"/>
    <w:rsid w:val="00B54A66"/>
    <w:rsid w:val="00B60933"/>
    <w:rsid w:val="00B6534F"/>
    <w:rsid w:val="00B66BA8"/>
    <w:rsid w:val="00B675F2"/>
    <w:rsid w:val="00B753F5"/>
    <w:rsid w:val="00B75751"/>
    <w:rsid w:val="00B7737F"/>
    <w:rsid w:val="00B830B7"/>
    <w:rsid w:val="00B83BEE"/>
    <w:rsid w:val="00B8652C"/>
    <w:rsid w:val="00B90ABC"/>
    <w:rsid w:val="00B914B7"/>
    <w:rsid w:val="00B94DCC"/>
    <w:rsid w:val="00B9511C"/>
    <w:rsid w:val="00B957A3"/>
    <w:rsid w:val="00B96BF1"/>
    <w:rsid w:val="00B97DEB"/>
    <w:rsid w:val="00BA40B9"/>
    <w:rsid w:val="00BB189E"/>
    <w:rsid w:val="00BB24CA"/>
    <w:rsid w:val="00BB33B3"/>
    <w:rsid w:val="00BB4B28"/>
    <w:rsid w:val="00BB5F1D"/>
    <w:rsid w:val="00BC1AF0"/>
    <w:rsid w:val="00BC275F"/>
    <w:rsid w:val="00BC598D"/>
    <w:rsid w:val="00BC5C52"/>
    <w:rsid w:val="00BD6149"/>
    <w:rsid w:val="00BE55E8"/>
    <w:rsid w:val="00BE6B06"/>
    <w:rsid w:val="00BF14B9"/>
    <w:rsid w:val="00C00CAC"/>
    <w:rsid w:val="00C03F6F"/>
    <w:rsid w:val="00C04879"/>
    <w:rsid w:val="00C073C7"/>
    <w:rsid w:val="00C07535"/>
    <w:rsid w:val="00C11E5A"/>
    <w:rsid w:val="00C12D47"/>
    <w:rsid w:val="00C137A7"/>
    <w:rsid w:val="00C20A59"/>
    <w:rsid w:val="00C222B4"/>
    <w:rsid w:val="00C236F2"/>
    <w:rsid w:val="00C2659E"/>
    <w:rsid w:val="00C31413"/>
    <w:rsid w:val="00C376FE"/>
    <w:rsid w:val="00C41614"/>
    <w:rsid w:val="00C416BA"/>
    <w:rsid w:val="00C42339"/>
    <w:rsid w:val="00C45A73"/>
    <w:rsid w:val="00C46A55"/>
    <w:rsid w:val="00C5291A"/>
    <w:rsid w:val="00C5534F"/>
    <w:rsid w:val="00C62135"/>
    <w:rsid w:val="00C62157"/>
    <w:rsid w:val="00C65DD3"/>
    <w:rsid w:val="00C741DD"/>
    <w:rsid w:val="00C76CA1"/>
    <w:rsid w:val="00C836ED"/>
    <w:rsid w:val="00C91FAA"/>
    <w:rsid w:val="00C92973"/>
    <w:rsid w:val="00C96D30"/>
    <w:rsid w:val="00C977D0"/>
    <w:rsid w:val="00CA268A"/>
    <w:rsid w:val="00CA6320"/>
    <w:rsid w:val="00CB10C7"/>
    <w:rsid w:val="00CB21F4"/>
    <w:rsid w:val="00CB35CC"/>
    <w:rsid w:val="00CB47B5"/>
    <w:rsid w:val="00CB6125"/>
    <w:rsid w:val="00CB77C5"/>
    <w:rsid w:val="00CB7CBD"/>
    <w:rsid w:val="00CC2282"/>
    <w:rsid w:val="00CC41C0"/>
    <w:rsid w:val="00CC44A6"/>
    <w:rsid w:val="00CC7E8A"/>
    <w:rsid w:val="00CD06AE"/>
    <w:rsid w:val="00CD5036"/>
    <w:rsid w:val="00CD5C22"/>
    <w:rsid w:val="00CD5EC7"/>
    <w:rsid w:val="00CE0752"/>
    <w:rsid w:val="00CE0966"/>
    <w:rsid w:val="00CE7A03"/>
    <w:rsid w:val="00CE7EB4"/>
    <w:rsid w:val="00CF04D9"/>
    <w:rsid w:val="00CF08A1"/>
    <w:rsid w:val="00CF0B2A"/>
    <w:rsid w:val="00CF2FAC"/>
    <w:rsid w:val="00CF4AF6"/>
    <w:rsid w:val="00D0296F"/>
    <w:rsid w:val="00D05B6C"/>
    <w:rsid w:val="00D06BB2"/>
    <w:rsid w:val="00D07F83"/>
    <w:rsid w:val="00D10B91"/>
    <w:rsid w:val="00D11012"/>
    <w:rsid w:val="00D1155B"/>
    <w:rsid w:val="00D1305E"/>
    <w:rsid w:val="00D130DB"/>
    <w:rsid w:val="00D1377F"/>
    <w:rsid w:val="00D2631F"/>
    <w:rsid w:val="00D26910"/>
    <w:rsid w:val="00D26FCD"/>
    <w:rsid w:val="00D27B5E"/>
    <w:rsid w:val="00D3495E"/>
    <w:rsid w:val="00D36F56"/>
    <w:rsid w:val="00D37616"/>
    <w:rsid w:val="00D40D22"/>
    <w:rsid w:val="00D443E3"/>
    <w:rsid w:val="00D446E4"/>
    <w:rsid w:val="00D4721D"/>
    <w:rsid w:val="00D55A1E"/>
    <w:rsid w:val="00D57FF3"/>
    <w:rsid w:val="00D6189E"/>
    <w:rsid w:val="00D61A74"/>
    <w:rsid w:val="00D63AD4"/>
    <w:rsid w:val="00D63BB4"/>
    <w:rsid w:val="00D646A3"/>
    <w:rsid w:val="00D6791D"/>
    <w:rsid w:val="00D7110D"/>
    <w:rsid w:val="00D714D6"/>
    <w:rsid w:val="00D772E4"/>
    <w:rsid w:val="00D81FDE"/>
    <w:rsid w:val="00D837B5"/>
    <w:rsid w:val="00D83855"/>
    <w:rsid w:val="00D85883"/>
    <w:rsid w:val="00D859FA"/>
    <w:rsid w:val="00D87E8A"/>
    <w:rsid w:val="00D926BF"/>
    <w:rsid w:val="00D92732"/>
    <w:rsid w:val="00D947CA"/>
    <w:rsid w:val="00D972A7"/>
    <w:rsid w:val="00DB1C22"/>
    <w:rsid w:val="00DB2534"/>
    <w:rsid w:val="00DB5515"/>
    <w:rsid w:val="00DC045F"/>
    <w:rsid w:val="00DC2E1E"/>
    <w:rsid w:val="00DC4B8E"/>
    <w:rsid w:val="00DC5E2B"/>
    <w:rsid w:val="00DD4115"/>
    <w:rsid w:val="00DD41B0"/>
    <w:rsid w:val="00DD5FED"/>
    <w:rsid w:val="00DE2E0C"/>
    <w:rsid w:val="00DE5428"/>
    <w:rsid w:val="00DF0291"/>
    <w:rsid w:val="00DF04B6"/>
    <w:rsid w:val="00DF08D0"/>
    <w:rsid w:val="00DF0B9A"/>
    <w:rsid w:val="00DF498E"/>
    <w:rsid w:val="00DF6F20"/>
    <w:rsid w:val="00E10317"/>
    <w:rsid w:val="00E1048C"/>
    <w:rsid w:val="00E12C51"/>
    <w:rsid w:val="00E13BAE"/>
    <w:rsid w:val="00E213A2"/>
    <w:rsid w:val="00E215DD"/>
    <w:rsid w:val="00E2670A"/>
    <w:rsid w:val="00E30E8F"/>
    <w:rsid w:val="00E323DB"/>
    <w:rsid w:val="00E35040"/>
    <w:rsid w:val="00E366D9"/>
    <w:rsid w:val="00E40097"/>
    <w:rsid w:val="00E44FE7"/>
    <w:rsid w:val="00E47D54"/>
    <w:rsid w:val="00E47EE6"/>
    <w:rsid w:val="00E50F22"/>
    <w:rsid w:val="00E52963"/>
    <w:rsid w:val="00E54261"/>
    <w:rsid w:val="00E5479E"/>
    <w:rsid w:val="00E659F2"/>
    <w:rsid w:val="00E65C33"/>
    <w:rsid w:val="00E65CDC"/>
    <w:rsid w:val="00E65FE1"/>
    <w:rsid w:val="00E66208"/>
    <w:rsid w:val="00E67773"/>
    <w:rsid w:val="00E75367"/>
    <w:rsid w:val="00E76005"/>
    <w:rsid w:val="00E77901"/>
    <w:rsid w:val="00E77CF2"/>
    <w:rsid w:val="00E77EEB"/>
    <w:rsid w:val="00E86ED1"/>
    <w:rsid w:val="00E87A45"/>
    <w:rsid w:val="00E87FFB"/>
    <w:rsid w:val="00E91252"/>
    <w:rsid w:val="00E9322A"/>
    <w:rsid w:val="00E96A37"/>
    <w:rsid w:val="00E975B2"/>
    <w:rsid w:val="00EA77DD"/>
    <w:rsid w:val="00EB0A92"/>
    <w:rsid w:val="00EB0D8F"/>
    <w:rsid w:val="00EB2664"/>
    <w:rsid w:val="00EB6AEF"/>
    <w:rsid w:val="00EC4371"/>
    <w:rsid w:val="00EC5350"/>
    <w:rsid w:val="00ED36DD"/>
    <w:rsid w:val="00EE0331"/>
    <w:rsid w:val="00EE1A8B"/>
    <w:rsid w:val="00EE43AA"/>
    <w:rsid w:val="00EE7206"/>
    <w:rsid w:val="00EE7C4A"/>
    <w:rsid w:val="00EE7EF1"/>
    <w:rsid w:val="00EF0BBA"/>
    <w:rsid w:val="00EF10DD"/>
    <w:rsid w:val="00EF3A81"/>
    <w:rsid w:val="00F01B6E"/>
    <w:rsid w:val="00F0493D"/>
    <w:rsid w:val="00F05047"/>
    <w:rsid w:val="00F12F74"/>
    <w:rsid w:val="00F135A7"/>
    <w:rsid w:val="00F15083"/>
    <w:rsid w:val="00F22321"/>
    <w:rsid w:val="00F23FFC"/>
    <w:rsid w:val="00F24497"/>
    <w:rsid w:val="00F25019"/>
    <w:rsid w:val="00F25A90"/>
    <w:rsid w:val="00F26299"/>
    <w:rsid w:val="00F30EA5"/>
    <w:rsid w:val="00F31081"/>
    <w:rsid w:val="00F319E9"/>
    <w:rsid w:val="00F32AF0"/>
    <w:rsid w:val="00F32DE7"/>
    <w:rsid w:val="00F35178"/>
    <w:rsid w:val="00F37560"/>
    <w:rsid w:val="00F43D20"/>
    <w:rsid w:val="00F43DB9"/>
    <w:rsid w:val="00F45566"/>
    <w:rsid w:val="00F4720E"/>
    <w:rsid w:val="00F56EDD"/>
    <w:rsid w:val="00F575BF"/>
    <w:rsid w:val="00F57E66"/>
    <w:rsid w:val="00F57F04"/>
    <w:rsid w:val="00F60E50"/>
    <w:rsid w:val="00F664D2"/>
    <w:rsid w:val="00F67080"/>
    <w:rsid w:val="00F714F0"/>
    <w:rsid w:val="00F720D2"/>
    <w:rsid w:val="00F76A7C"/>
    <w:rsid w:val="00F81F41"/>
    <w:rsid w:val="00F85FFE"/>
    <w:rsid w:val="00F9628D"/>
    <w:rsid w:val="00FA102F"/>
    <w:rsid w:val="00FA34E1"/>
    <w:rsid w:val="00FB5A5F"/>
    <w:rsid w:val="00FB6EA4"/>
    <w:rsid w:val="00FC107A"/>
    <w:rsid w:val="00FC2588"/>
    <w:rsid w:val="00FC5FBC"/>
    <w:rsid w:val="00FC6DC3"/>
    <w:rsid w:val="00FD2007"/>
    <w:rsid w:val="00FD7395"/>
    <w:rsid w:val="00FD765A"/>
    <w:rsid w:val="00FE05F3"/>
    <w:rsid w:val="00FE156A"/>
    <w:rsid w:val="00FE4801"/>
    <w:rsid w:val="00FF0293"/>
    <w:rsid w:val="00FF182E"/>
    <w:rsid w:val="00FF345B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">
    <w:name w:val="WW-Основной шрифт абзаца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8"/>
    </w:rPr>
  </w:style>
  <w:style w:type="paragraph" w:styleId="a6">
    <w:name w:val="Body Text Indent"/>
    <w:basedOn w:val="a"/>
    <w:pPr>
      <w:ind w:firstLine="720"/>
      <w:jc w:val="both"/>
    </w:pPr>
    <w:rPr>
      <w:sz w:val="24"/>
      <w:szCs w:val="24"/>
    </w:rPr>
  </w:style>
  <w:style w:type="character" w:styleId="a7">
    <w:name w:val="Hyperlink"/>
    <w:basedOn w:val="a0"/>
    <w:rsid w:val="001F7AB7"/>
    <w:rPr>
      <w:color w:val="0000FF"/>
      <w:u w:val="single"/>
    </w:rPr>
  </w:style>
  <w:style w:type="character" w:styleId="a8">
    <w:name w:val="FollowedHyperlink"/>
    <w:basedOn w:val="a0"/>
    <w:rsid w:val="001F7AB7"/>
    <w:rPr>
      <w:color w:val="800080"/>
      <w:u w:val="single"/>
    </w:rPr>
  </w:style>
  <w:style w:type="paragraph" w:customStyle="1" w:styleId="ConsTitle">
    <w:name w:val="ConsTitle"/>
    <w:rsid w:val="001F7A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F7A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W-0">
    <w:name w:val="WW-Символ нумерации"/>
    <w:rsid w:val="00554D70"/>
  </w:style>
  <w:style w:type="paragraph" w:styleId="3">
    <w:name w:val="Body Text Indent 3"/>
    <w:basedOn w:val="a"/>
    <w:rsid w:val="00DD5FED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11">
    <w:name w:val="Знак1 Знак Знак1 Знак"/>
    <w:basedOn w:val="a"/>
    <w:rsid w:val="001A0B7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rsid w:val="00CE0966"/>
    <w:pPr>
      <w:suppressAutoHyphens w:val="0"/>
    </w:pPr>
    <w:rPr>
      <w:rFonts w:ascii="Courier New" w:hAnsi="Courier New"/>
      <w:lang w:eastAsia="ru-RU"/>
    </w:rPr>
  </w:style>
  <w:style w:type="paragraph" w:customStyle="1" w:styleId="aa">
    <w:name w:val="Стиль"/>
    <w:rsid w:val="004A7A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9C2AE7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приватизации нежилого помещения</vt:lpstr>
    </vt:vector>
  </TitlesOfParts>
  <Company>gkui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приватизации нежилого помещения</dc:title>
  <dc:creator>Абрамов</dc:creator>
  <cp:lastModifiedBy>lukynova</cp:lastModifiedBy>
  <cp:revision>2</cp:revision>
  <cp:lastPrinted>2013-07-15T06:17:00Z</cp:lastPrinted>
  <dcterms:created xsi:type="dcterms:W3CDTF">2013-07-15T09:29:00Z</dcterms:created>
  <dcterms:modified xsi:type="dcterms:W3CDTF">2013-07-15T09:29:00Z</dcterms:modified>
</cp:coreProperties>
</file>