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F6" w:rsidRDefault="002819F6" w:rsidP="00D400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819F6" w:rsidRDefault="002819F6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уведомлению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направления предложений 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подготовке нормативного правового акта города Иванова</w:t>
      </w:r>
    </w:p>
    <w:p w:rsidR="002819F6" w:rsidRPr="000B33BC" w:rsidRDefault="002819F6" w:rsidP="002819F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F10590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проекта нормативного правового акта города Иванова, по которому вносятся предложения ______________________________________ </w:t>
      </w:r>
      <w:r w:rsidRPr="00F1059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</w:t>
      </w:r>
    </w:p>
    <w:p w:rsidR="002819F6" w:rsidRPr="00F10590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705" w:type="dxa"/>
            <w:vAlign w:val="center"/>
          </w:tcPr>
          <w:p w:rsidR="002819F6" w:rsidRPr="00F10590" w:rsidRDefault="002819F6" w:rsidP="00C47AD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сведений</w:t>
            </w:r>
            <w:proofErr w:type="spellEnd"/>
          </w:p>
        </w:tc>
        <w:tc>
          <w:tcPr>
            <w:tcW w:w="3191" w:type="dxa"/>
            <w:vAlign w:val="center"/>
          </w:tcPr>
          <w:p w:rsidR="002819F6" w:rsidRPr="00F10590" w:rsidRDefault="002819F6" w:rsidP="00C47AD1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Описание</w:t>
            </w:r>
            <w:proofErr w:type="spellEnd"/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Наименование организации (для юридических лиц), ФИО (для физических лиц)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Сфера деятельности (для юридических лиц и индивидуальных предпринимателей)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ФИО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контактного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лица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Номер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телефона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Адрес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электронной</w:t>
            </w:r>
            <w:proofErr w:type="spellEnd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почты</w:t>
            </w:r>
            <w:proofErr w:type="spellEnd"/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19F6" w:rsidRPr="00F10590" w:rsidTr="00C47AD1">
        <w:tc>
          <w:tcPr>
            <w:tcW w:w="675" w:type="dxa"/>
          </w:tcPr>
          <w:p w:rsidR="002819F6" w:rsidRPr="00F10590" w:rsidRDefault="002819F6" w:rsidP="00C47AD1">
            <w:pPr>
              <w:suppressAutoHyphens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5" w:type="dxa"/>
          </w:tcPr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F1059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Предложение по разработке проекта правового акта города Иванова</w:t>
            </w:r>
          </w:p>
          <w:p w:rsidR="002819F6" w:rsidRPr="00F10590" w:rsidRDefault="002819F6" w:rsidP="00C47AD1">
            <w:pPr>
              <w:suppressAutoHyphens/>
              <w:ind w:left="0" w:firstLine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2819F6" w:rsidRPr="00F10590" w:rsidRDefault="002819F6" w:rsidP="00C47AD1">
            <w:pPr>
              <w:suppressAutoHyphens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2819F6" w:rsidRPr="000B33BC" w:rsidRDefault="002819F6" w:rsidP="002819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19F6" w:rsidRPr="000B33BC" w:rsidRDefault="002819F6" w:rsidP="0028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33B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2819F6" w:rsidRPr="000B33BC" w:rsidRDefault="002819F6" w:rsidP="002819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(ФИО)</w:t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proofErr w:type="gramStart"/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 w:rsidRPr="000B33B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подпись)</w:t>
      </w:r>
    </w:p>
    <w:p w:rsidR="002819F6" w:rsidRDefault="002819F6" w:rsidP="002819F6"/>
    <w:p w:rsidR="00D8491F" w:rsidRDefault="00D8491F"/>
    <w:sectPr w:rsidR="00D8491F" w:rsidSect="00B07B2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F6"/>
    <w:rsid w:val="000A4AA2"/>
    <w:rsid w:val="00275D0E"/>
    <w:rsid w:val="002819F6"/>
    <w:rsid w:val="00475203"/>
    <w:rsid w:val="00576914"/>
    <w:rsid w:val="006D0122"/>
    <w:rsid w:val="006E3AE9"/>
    <w:rsid w:val="0094677F"/>
    <w:rsid w:val="00D40085"/>
    <w:rsid w:val="00D8491F"/>
    <w:rsid w:val="00E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2911-85FD-40E3-9B8E-8BA298A6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19F6"/>
    <w:pPr>
      <w:spacing w:after="0" w:line="240" w:lineRule="auto"/>
      <w:ind w:left="924" w:hanging="357"/>
      <w:jc w:val="both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8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Крутова</dc:creator>
  <cp:keywords/>
  <dc:description/>
  <cp:lastModifiedBy>Юлия Павловна Крутова</cp:lastModifiedBy>
  <cp:revision>2</cp:revision>
  <cp:lastPrinted>2019-04-30T08:32:00Z</cp:lastPrinted>
  <dcterms:created xsi:type="dcterms:W3CDTF">2019-04-30T10:59:00Z</dcterms:created>
  <dcterms:modified xsi:type="dcterms:W3CDTF">2019-04-30T10:59:00Z</dcterms:modified>
</cp:coreProperties>
</file>