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C6" w:rsidRDefault="007705C6" w:rsidP="00C63D65">
      <w:pPr>
        <w:jc w:val="right"/>
        <w:rPr>
          <w:color w:val="000000"/>
          <w:shd w:val="clear" w:color="auto" w:fill="FFFFFF"/>
        </w:rPr>
      </w:pPr>
    </w:p>
    <w:p w:rsidR="007705C6" w:rsidRPr="0067378C" w:rsidRDefault="007705C6" w:rsidP="007705C6">
      <w:pPr>
        <w:tabs>
          <w:tab w:val="left" w:pos="567"/>
        </w:tabs>
        <w:autoSpaceDE w:val="0"/>
        <w:autoSpaceDN w:val="0"/>
        <w:adjustRightInd w:val="0"/>
        <w:jc w:val="right"/>
        <w:rPr>
          <w:bCs/>
        </w:rPr>
      </w:pPr>
      <w:r w:rsidRPr="0067378C">
        <w:rPr>
          <w:bCs/>
        </w:rPr>
        <w:t>Проект</w:t>
      </w:r>
    </w:p>
    <w:p w:rsidR="007705C6" w:rsidRPr="0067378C" w:rsidRDefault="007705C6" w:rsidP="007705C6">
      <w:pPr>
        <w:tabs>
          <w:tab w:val="left" w:pos="567"/>
        </w:tabs>
        <w:autoSpaceDE w:val="0"/>
        <w:autoSpaceDN w:val="0"/>
        <w:adjustRightInd w:val="0"/>
        <w:jc w:val="right"/>
        <w:rPr>
          <w:bCs/>
        </w:rPr>
      </w:pPr>
      <w:r w:rsidRPr="0067378C">
        <w:rPr>
          <w:bCs/>
        </w:rPr>
        <w:t>внесен Главой города Иванова</w:t>
      </w:r>
    </w:p>
    <w:p w:rsidR="007705C6" w:rsidRPr="0067378C" w:rsidRDefault="007705C6" w:rsidP="007705C6">
      <w:pPr>
        <w:autoSpaceDE w:val="0"/>
        <w:autoSpaceDN w:val="0"/>
        <w:adjustRightInd w:val="0"/>
        <w:ind w:left="5664"/>
        <w:jc w:val="center"/>
        <w:rPr>
          <w:bCs/>
        </w:rPr>
      </w:pPr>
    </w:p>
    <w:p w:rsidR="007705C6" w:rsidRPr="00FC5C66" w:rsidRDefault="007705C6" w:rsidP="007705C6">
      <w:pPr>
        <w:spacing w:before="120"/>
        <w:jc w:val="center"/>
        <w:rPr>
          <w:b/>
        </w:rPr>
      </w:pPr>
      <w:r w:rsidRPr="00FC5C66">
        <w:rPr>
          <w:b/>
        </w:rPr>
        <w:t>ИВАНОВСКАЯ ГОРОДСКАЯ ДУМА</w:t>
      </w:r>
    </w:p>
    <w:p w:rsidR="007705C6" w:rsidRPr="00FC5C66" w:rsidRDefault="007705C6" w:rsidP="007705C6">
      <w:pPr>
        <w:spacing w:before="120"/>
        <w:jc w:val="center"/>
        <w:rPr>
          <w:b/>
        </w:rPr>
      </w:pPr>
      <w:r w:rsidRPr="00FC5C66">
        <w:rPr>
          <w:b/>
        </w:rPr>
        <w:t>седьмого созыва</w:t>
      </w:r>
    </w:p>
    <w:p w:rsidR="007705C6" w:rsidRPr="0067378C" w:rsidRDefault="007705C6" w:rsidP="007705C6">
      <w:pPr>
        <w:spacing w:before="120"/>
        <w:jc w:val="center"/>
      </w:pPr>
    </w:p>
    <w:p w:rsidR="007705C6" w:rsidRPr="00FC5C66" w:rsidRDefault="007705C6" w:rsidP="007705C6">
      <w:pPr>
        <w:spacing w:before="120"/>
        <w:jc w:val="center"/>
        <w:rPr>
          <w:b/>
        </w:rPr>
      </w:pPr>
      <w:r w:rsidRPr="00FC5C66">
        <w:rPr>
          <w:b/>
        </w:rPr>
        <w:t>РЕШЕНИЕ</w:t>
      </w:r>
    </w:p>
    <w:p w:rsidR="007705C6" w:rsidRPr="0067378C" w:rsidRDefault="007705C6" w:rsidP="007705C6">
      <w:pPr>
        <w:spacing w:before="120"/>
        <w:jc w:val="center"/>
      </w:pPr>
      <w:r w:rsidRPr="0067378C">
        <w:t>от_____________________</w:t>
      </w:r>
      <w:r w:rsidRPr="0067378C">
        <w:tab/>
      </w:r>
      <w:r w:rsidRPr="0067378C">
        <w:tab/>
      </w:r>
      <w:r w:rsidRPr="0067378C">
        <w:tab/>
      </w:r>
      <w:r w:rsidRPr="0067378C">
        <w:tab/>
      </w:r>
      <w:r w:rsidRPr="0067378C">
        <w:tab/>
      </w:r>
      <w:r w:rsidRPr="0067378C">
        <w:tab/>
        <w:t>№____________________</w:t>
      </w:r>
    </w:p>
    <w:p w:rsidR="00BF3AFE" w:rsidRDefault="00BF3AFE" w:rsidP="007705C6">
      <w:pPr>
        <w:pStyle w:val="wikip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C5C66" w:rsidRDefault="00FC5C66" w:rsidP="00BF3AFE">
      <w:pPr>
        <w:pStyle w:val="wikip"/>
        <w:spacing w:before="0" w:beforeAutospacing="0" w:after="0" w:afterAutospacing="0"/>
        <w:rPr>
          <w:color w:val="000000"/>
          <w:shd w:val="clear" w:color="auto" w:fill="FFFFFF"/>
        </w:rPr>
      </w:pPr>
    </w:p>
    <w:p w:rsidR="00DD7AA4" w:rsidRPr="00A12793" w:rsidRDefault="00C63D65" w:rsidP="00BF3AFE">
      <w:pPr>
        <w:pStyle w:val="wikip"/>
        <w:spacing w:before="0" w:beforeAutospacing="0" w:after="0" w:afterAutospacing="0"/>
        <w:rPr>
          <w:color w:val="000000"/>
          <w:shd w:val="clear" w:color="auto" w:fill="FFFFFF"/>
        </w:rPr>
      </w:pPr>
      <w:r w:rsidRPr="00A12793">
        <w:rPr>
          <w:color w:val="000000"/>
          <w:shd w:val="clear" w:color="auto" w:fill="FFFFFF"/>
        </w:rPr>
        <w:t xml:space="preserve">Об утверждении стоимости и перечня услуг по присоединению объектов дорожного сервиса к автомобильным дорогам общего </w:t>
      </w:r>
    </w:p>
    <w:p w:rsidR="00DD7AA4" w:rsidRPr="00A12793" w:rsidRDefault="00C63D65" w:rsidP="00DD7AA4">
      <w:pPr>
        <w:pStyle w:val="wikip"/>
        <w:spacing w:before="0" w:beforeAutospacing="0" w:after="0" w:afterAutospacing="0"/>
        <w:rPr>
          <w:color w:val="000000"/>
          <w:shd w:val="clear" w:color="auto" w:fill="FFFFFF"/>
        </w:rPr>
      </w:pPr>
      <w:r w:rsidRPr="00A12793">
        <w:rPr>
          <w:color w:val="000000"/>
          <w:shd w:val="clear" w:color="auto" w:fill="FFFFFF"/>
        </w:rPr>
        <w:t>пользования местного зна</w:t>
      </w:r>
      <w:r w:rsidR="009D0C18">
        <w:rPr>
          <w:color w:val="000000"/>
          <w:shd w:val="clear" w:color="auto" w:fill="FFFFFF"/>
        </w:rPr>
        <w:t>чения городского округа  Иваново</w:t>
      </w:r>
    </w:p>
    <w:p w:rsidR="00C63D65" w:rsidRPr="00A12793" w:rsidRDefault="00C63D65" w:rsidP="00DD7AA4">
      <w:pPr>
        <w:pStyle w:val="wikip"/>
        <w:spacing w:before="0" w:beforeAutospacing="0" w:after="0" w:afterAutospacing="0"/>
        <w:rPr>
          <w:color w:val="000000"/>
          <w:shd w:val="clear" w:color="auto" w:fill="FFFFFF"/>
        </w:rPr>
      </w:pPr>
      <w:r w:rsidRPr="00A12793">
        <w:rPr>
          <w:color w:val="000000"/>
          <w:shd w:val="clear" w:color="auto" w:fill="FFFFFF"/>
        </w:rPr>
        <w:t>в пределах полосы отвода</w:t>
      </w:r>
      <w:r w:rsidR="00686816" w:rsidRPr="00A12793">
        <w:rPr>
          <w:color w:val="000000"/>
          <w:shd w:val="clear" w:color="auto" w:fill="FFFFFF"/>
        </w:rPr>
        <w:t xml:space="preserve"> на 2021</w:t>
      </w:r>
      <w:r w:rsidR="00826269" w:rsidRPr="00A12793">
        <w:rPr>
          <w:color w:val="000000"/>
          <w:shd w:val="clear" w:color="auto" w:fill="FFFFFF"/>
        </w:rPr>
        <w:t xml:space="preserve"> год</w:t>
      </w:r>
    </w:p>
    <w:p w:rsidR="004B472E" w:rsidRPr="00C63D65" w:rsidRDefault="004B472E" w:rsidP="00DD7AA4">
      <w:pPr>
        <w:pStyle w:val="wikip"/>
        <w:spacing w:before="0" w:beforeAutospacing="0" w:after="0" w:afterAutospacing="0"/>
        <w:ind w:firstLine="426"/>
        <w:rPr>
          <w:color w:val="000000"/>
          <w:shd w:val="clear" w:color="auto" w:fill="FFFFFF"/>
        </w:rPr>
      </w:pPr>
    </w:p>
    <w:p w:rsidR="004B472E" w:rsidRDefault="00C63D65" w:rsidP="00A12793">
      <w:pPr>
        <w:ind w:firstLine="709"/>
        <w:jc w:val="both"/>
        <w:rPr>
          <w:sz w:val="28"/>
          <w:szCs w:val="28"/>
        </w:rPr>
      </w:pPr>
      <w:r w:rsidRPr="005B4705">
        <w:rPr>
          <w:sz w:val="28"/>
          <w:szCs w:val="28"/>
        </w:rPr>
        <w:t>В соответствии с</w:t>
      </w:r>
      <w:r w:rsidR="00961C39">
        <w:rPr>
          <w:sz w:val="28"/>
          <w:szCs w:val="28"/>
        </w:rPr>
        <w:t xml:space="preserve"> </w:t>
      </w:r>
      <w:r w:rsidR="00072F18">
        <w:rPr>
          <w:sz w:val="28"/>
          <w:szCs w:val="28"/>
        </w:rPr>
        <w:t>частью 1 пункта</w:t>
      </w:r>
      <w:r w:rsidR="00961C39">
        <w:rPr>
          <w:sz w:val="28"/>
          <w:szCs w:val="28"/>
        </w:rPr>
        <w:t xml:space="preserve"> 8 статьи 13, пунктами 7 и 9 статьи 22</w:t>
      </w:r>
      <w:r w:rsidR="00A960F3">
        <w:rPr>
          <w:sz w:val="28"/>
          <w:szCs w:val="28"/>
        </w:rPr>
        <w:t> Федерального закона</w:t>
      </w:r>
      <w:r w:rsidR="004B472E" w:rsidRPr="005B4705">
        <w:rPr>
          <w:sz w:val="28"/>
          <w:szCs w:val="28"/>
        </w:rPr>
        <w:t xml:space="preserve"> </w:t>
      </w:r>
      <w:r w:rsidR="00FC5C66" w:rsidRPr="005B4705">
        <w:rPr>
          <w:sz w:val="28"/>
          <w:szCs w:val="28"/>
        </w:rPr>
        <w:t>от 08.11.</w:t>
      </w:r>
      <w:r w:rsidRPr="005B4705">
        <w:rPr>
          <w:sz w:val="28"/>
          <w:szCs w:val="28"/>
        </w:rPr>
        <w:t xml:space="preserve">2007 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4B472E" w:rsidRPr="005B4705">
        <w:rPr>
          <w:sz w:val="28"/>
          <w:szCs w:val="28"/>
        </w:rPr>
        <w:t xml:space="preserve">руководствуясь </w:t>
      </w:r>
      <w:r w:rsidR="00A55A56">
        <w:rPr>
          <w:sz w:val="28"/>
          <w:szCs w:val="28"/>
        </w:rPr>
        <w:t>пунктом 2 части 2 статьи</w:t>
      </w:r>
      <w:r w:rsidR="004B472E" w:rsidRPr="005B4705">
        <w:rPr>
          <w:sz w:val="28"/>
          <w:szCs w:val="28"/>
        </w:rPr>
        <w:t xml:space="preserve"> 31</w:t>
      </w:r>
      <w:r w:rsidRPr="005B4705">
        <w:rPr>
          <w:sz w:val="28"/>
          <w:szCs w:val="28"/>
        </w:rPr>
        <w:t> Устава</w:t>
      </w:r>
      <w:r w:rsidR="004B472E" w:rsidRPr="005B4705">
        <w:rPr>
          <w:sz w:val="28"/>
          <w:szCs w:val="28"/>
        </w:rPr>
        <w:t>, Ивановская городская Дума</w:t>
      </w:r>
      <w:r w:rsidR="004B472E" w:rsidRPr="005B4705">
        <w:rPr>
          <w:b/>
          <w:sz w:val="28"/>
          <w:szCs w:val="28"/>
        </w:rPr>
        <w:t xml:space="preserve"> РЕШИЛА: </w:t>
      </w:r>
      <w:r w:rsidRPr="005B4705">
        <w:rPr>
          <w:sz w:val="28"/>
          <w:szCs w:val="28"/>
        </w:rPr>
        <w:t xml:space="preserve"> </w:t>
      </w:r>
    </w:p>
    <w:p w:rsidR="006F0DEB" w:rsidRPr="005B4705" w:rsidRDefault="006F0DEB" w:rsidP="00A12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 что в соответствии с договором о присоединении объекта дорожного сервиса к автомобильной дороге общего пользования  местного значения (далее – автомобильная дорога) владельцем  автомобильной дороги оказываются услуги владельцу дорожного сервиса.</w:t>
      </w:r>
    </w:p>
    <w:p w:rsidR="00DD7AA4" w:rsidRPr="005B4705" w:rsidRDefault="006F0DEB" w:rsidP="00A127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D7AA4" w:rsidRPr="005B4705">
        <w:rPr>
          <w:sz w:val="28"/>
          <w:szCs w:val="28"/>
        </w:rPr>
        <w:t>.Утвердить:</w:t>
      </w:r>
    </w:p>
    <w:p w:rsidR="00DD7AA4" w:rsidRPr="005B4705" w:rsidRDefault="00DD7AA4" w:rsidP="00A12793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705">
        <w:rPr>
          <w:sz w:val="28"/>
          <w:szCs w:val="28"/>
        </w:rPr>
        <w:t>1.1. Перечень услуг по  присоединени</w:t>
      </w:r>
      <w:r w:rsidR="00A12793">
        <w:rPr>
          <w:sz w:val="28"/>
          <w:szCs w:val="28"/>
        </w:rPr>
        <w:t xml:space="preserve">ю объектов  дорожного сервиса </w:t>
      </w:r>
      <w:r w:rsidR="00A46077">
        <w:rPr>
          <w:sz w:val="28"/>
          <w:szCs w:val="28"/>
        </w:rPr>
        <w:t xml:space="preserve">  </w:t>
      </w:r>
      <w:r w:rsidR="00A12793">
        <w:rPr>
          <w:sz w:val="28"/>
          <w:szCs w:val="28"/>
        </w:rPr>
        <w:t xml:space="preserve">к </w:t>
      </w:r>
      <w:r w:rsidRPr="005B4705">
        <w:rPr>
          <w:sz w:val="28"/>
          <w:szCs w:val="28"/>
        </w:rPr>
        <w:t xml:space="preserve">автомобильным дорогам общего пользования местного значения городского округа Иваново </w:t>
      </w:r>
      <w:r w:rsidR="00BB6C85" w:rsidRPr="005B4705">
        <w:rPr>
          <w:sz w:val="28"/>
          <w:szCs w:val="28"/>
        </w:rPr>
        <w:t xml:space="preserve">в пределах полосы отвода </w:t>
      </w:r>
      <w:r w:rsidRPr="005B4705">
        <w:rPr>
          <w:sz w:val="28"/>
          <w:szCs w:val="28"/>
        </w:rPr>
        <w:t>согласно приложению №</w:t>
      </w:r>
      <w:r w:rsidR="00274EEE">
        <w:rPr>
          <w:sz w:val="28"/>
          <w:szCs w:val="28"/>
        </w:rPr>
        <w:t xml:space="preserve"> </w:t>
      </w:r>
      <w:r w:rsidRPr="005B4705">
        <w:rPr>
          <w:sz w:val="28"/>
          <w:szCs w:val="28"/>
        </w:rPr>
        <w:t>1</w:t>
      </w:r>
      <w:r w:rsidR="00A12793">
        <w:rPr>
          <w:sz w:val="28"/>
          <w:szCs w:val="28"/>
        </w:rPr>
        <w:t xml:space="preserve"> </w:t>
      </w:r>
      <w:r w:rsidR="00FC5C66" w:rsidRPr="005B4705">
        <w:rPr>
          <w:sz w:val="28"/>
          <w:szCs w:val="28"/>
        </w:rPr>
        <w:t>к настоящему решению</w:t>
      </w:r>
      <w:r w:rsidR="00B17C4E">
        <w:rPr>
          <w:sz w:val="28"/>
          <w:szCs w:val="28"/>
        </w:rPr>
        <w:t>.</w:t>
      </w:r>
    </w:p>
    <w:p w:rsidR="00BD5805" w:rsidRPr="005B4705" w:rsidRDefault="00A46F24" w:rsidP="00A12793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705">
        <w:rPr>
          <w:sz w:val="28"/>
          <w:szCs w:val="28"/>
        </w:rPr>
        <w:t>1.2.</w:t>
      </w:r>
      <w:r w:rsidR="00FC5C66" w:rsidRPr="005B4705">
        <w:rPr>
          <w:sz w:val="28"/>
          <w:szCs w:val="28"/>
        </w:rPr>
        <w:t xml:space="preserve"> </w:t>
      </w:r>
      <w:r w:rsidR="00DD7AA4" w:rsidRPr="005B4705">
        <w:rPr>
          <w:sz w:val="28"/>
          <w:szCs w:val="28"/>
        </w:rPr>
        <w:t>Стоимость услуг по присоедине</w:t>
      </w:r>
      <w:r w:rsidR="00A12793">
        <w:rPr>
          <w:sz w:val="28"/>
          <w:szCs w:val="28"/>
        </w:rPr>
        <w:t xml:space="preserve">нию объектов дорожного сервиса </w:t>
      </w:r>
      <w:r w:rsidR="00A46077">
        <w:rPr>
          <w:sz w:val="28"/>
          <w:szCs w:val="28"/>
        </w:rPr>
        <w:t xml:space="preserve">          </w:t>
      </w:r>
      <w:r w:rsidR="00DD7AA4" w:rsidRPr="005B4705">
        <w:rPr>
          <w:sz w:val="28"/>
          <w:szCs w:val="28"/>
        </w:rPr>
        <w:t xml:space="preserve">к автомобильным дорогам общего пользования местного значения городского округа Иваново </w:t>
      </w:r>
      <w:r w:rsidR="00BB6C85" w:rsidRPr="005B4705">
        <w:rPr>
          <w:sz w:val="28"/>
          <w:szCs w:val="28"/>
        </w:rPr>
        <w:t>в пределах полосы отвода</w:t>
      </w:r>
      <w:r w:rsidR="00686816" w:rsidRPr="005B4705">
        <w:rPr>
          <w:sz w:val="28"/>
          <w:szCs w:val="28"/>
        </w:rPr>
        <w:t xml:space="preserve"> на 2021</w:t>
      </w:r>
      <w:r w:rsidR="00DD7AA4" w:rsidRPr="005B4705">
        <w:rPr>
          <w:sz w:val="28"/>
          <w:szCs w:val="28"/>
        </w:rPr>
        <w:t xml:space="preserve"> </w:t>
      </w:r>
      <w:r w:rsidR="00390247">
        <w:rPr>
          <w:sz w:val="28"/>
          <w:szCs w:val="28"/>
        </w:rPr>
        <w:t xml:space="preserve">год </w:t>
      </w:r>
      <w:r w:rsidR="00DD7AA4" w:rsidRPr="005B4705">
        <w:rPr>
          <w:sz w:val="28"/>
          <w:szCs w:val="28"/>
        </w:rPr>
        <w:t xml:space="preserve">согласно  приложению </w:t>
      </w:r>
      <w:r w:rsidR="00A12793">
        <w:rPr>
          <w:sz w:val="28"/>
          <w:szCs w:val="28"/>
        </w:rPr>
        <w:t xml:space="preserve"> </w:t>
      </w:r>
      <w:r w:rsidR="00DD7AA4" w:rsidRPr="005B4705">
        <w:rPr>
          <w:sz w:val="28"/>
          <w:szCs w:val="28"/>
        </w:rPr>
        <w:t>№</w:t>
      </w:r>
      <w:r w:rsidR="00274EEE">
        <w:rPr>
          <w:sz w:val="28"/>
          <w:szCs w:val="28"/>
        </w:rPr>
        <w:t xml:space="preserve"> </w:t>
      </w:r>
      <w:r w:rsidR="00DD7AA4" w:rsidRPr="005B4705">
        <w:rPr>
          <w:sz w:val="28"/>
          <w:szCs w:val="28"/>
        </w:rPr>
        <w:t>2</w:t>
      </w:r>
      <w:r w:rsidR="00FC5C66" w:rsidRPr="005B4705">
        <w:rPr>
          <w:sz w:val="28"/>
          <w:szCs w:val="28"/>
        </w:rPr>
        <w:t xml:space="preserve"> к настоящему решению</w:t>
      </w:r>
      <w:r w:rsidR="00B17C4E">
        <w:rPr>
          <w:sz w:val="28"/>
          <w:szCs w:val="28"/>
        </w:rPr>
        <w:t>.</w:t>
      </w:r>
      <w:r w:rsidR="00BD5805">
        <w:rPr>
          <w:sz w:val="28"/>
          <w:szCs w:val="28"/>
        </w:rPr>
        <w:t xml:space="preserve"> </w:t>
      </w:r>
    </w:p>
    <w:p w:rsidR="00DD7AA4" w:rsidRDefault="00DD7AA4" w:rsidP="00A127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705">
        <w:rPr>
          <w:sz w:val="28"/>
          <w:szCs w:val="28"/>
        </w:rPr>
        <w:t>2.</w:t>
      </w:r>
      <w:r w:rsidR="00FC5C66" w:rsidRPr="005B4705">
        <w:rPr>
          <w:sz w:val="28"/>
          <w:szCs w:val="28"/>
        </w:rPr>
        <w:t xml:space="preserve"> </w:t>
      </w:r>
      <w:r w:rsidRPr="005B4705">
        <w:rPr>
          <w:sz w:val="28"/>
          <w:szCs w:val="28"/>
        </w:rPr>
        <w:t>Установить, что средства, полученные в виде платежей за услуги по присоединению объекта дорожного сервиса к автомобильной дороге, подлежат зачислению в бюджет города Иванова и направляются на формирование муниципального</w:t>
      </w:r>
      <w:r w:rsidR="00BD5805">
        <w:rPr>
          <w:sz w:val="28"/>
          <w:szCs w:val="28"/>
        </w:rPr>
        <w:t xml:space="preserve"> дорожного фонда города Иванова и</w:t>
      </w:r>
    </w:p>
    <w:p w:rsidR="00BD5805" w:rsidRPr="005B4705" w:rsidRDefault="00BD5805" w:rsidP="00A127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стоимость услуг, оказываемых по договору                      о присоединении объекта дорожного сервиса к автомобильной дороге, </w:t>
      </w:r>
      <w:r w:rsidR="00A4607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на последующие годы ежегодно индексируется путем применения к стоимости услуг, оказываемых по договору присоединении объекта дорожного сервиса к автомобильной дороге, утвержденной на предыдущий </w:t>
      </w:r>
      <w:r>
        <w:rPr>
          <w:sz w:val="28"/>
          <w:szCs w:val="28"/>
        </w:rPr>
        <w:lastRenderedPageBreak/>
        <w:t xml:space="preserve">год, индекса потребительских цен, определяемого в соответствии с прогнозом социально-экономического развития Российской Федерации, одобренным Правительством Российской Федерации.  </w:t>
      </w:r>
    </w:p>
    <w:p w:rsidR="00BF3AFE" w:rsidRPr="00B47F8C" w:rsidRDefault="00BD5805" w:rsidP="00A12793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D14" w:rsidRPr="00B93909">
        <w:rPr>
          <w:sz w:val="28"/>
          <w:szCs w:val="28"/>
        </w:rPr>
        <w:t xml:space="preserve">. </w:t>
      </w:r>
      <w:r w:rsidR="00BF3AFE" w:rsidRPr="00B93909">
        <w:rPr>
          <w:sz w:val="28"/>
          <w:szCs w:val="28"/>
        </w:rPr>
        <w:t>Настоящее решение вступает в силу со дня</w:t>
      </w:r>
      <w:r w:rsidR="00B47F8C" w:rsidRPr="00B93909">
        <w:rPr>
          <w:sz w:val="28"/>
          <w:szCs w:val="28"/>
        </w:rPr>
        <w:t xml:space="preserve"> его официального опубликования и действует до 31.12.2021.</w:t>
      </w:r>
      <w:r w:rsidR="00B47F8C">
        <w:rPr>
          <w:sz w:val="28"/>
          <w:szCs w:val="28"/>
        </w:rPr>
        <w:t xml:space="preserve">  </w:t>
      </w:r>
    </w:p>
    <w:p w:rsidR="00BF3AFE" w:rsidRPr="005B4705" w:rsidRDefault="00BD5805" w:rsidP="00A12793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6D14" w:rsidRPr="005B4705">
        <w:rPr>
          <w:sz w:val="28"/>
          <w:szCs w:val="28"/>
        </w:rPr>
        <w:t xml:space="preserve">. </w:t>
      </w:r>
      <w:r w:rsidR="00BF3AFE" w:rsidRPr="005B4705">
        <w:rPr>
          <w:sz w:val="28"/>
          <w:szCs w:val="28"/>
        </w:rPr>
        <w:t xml:space="preserve">Опубликовать настоящее решение в газете «Рабочий край», сетевом издании газеты «Рабочий край» и разместить на сайтах Ивановской городской Думы, Администрации города Иванова в сети Интернет. </w:t>
      </w:r>
    </w:p>
    <w:p w:rsidR="00C63D65" w:rsidRPr="005B4705" w:rsidRDefault="00BF3AFE" w:rsidP="00A12793">
      <w:pPr>
        <w:ind w:firstLine="709"/>
        <w:rPr>
          <w:sz w:val="28"/>
          <w:szCs w:val="28"/>
        </w:rPr>
      </w:pPr>
      <w:r w:rsidRPr="005B4705">
        <w:rPr>
          <w:sz w:val="28"/>
          <w:szCs w:val="28"/>
        </w:rPr>
        <w:t xml:space="preserve">  </w:t>
      </w:r>
    </w:p>
    <w:p w:rsidR="00BF3AFE" w:rsidRPr="005B4705" w:rsidRDefault="00BF3AFE" w:rsidP="00DD5F22">
      <w:pPr>
        <w:rPr>
          <w:sz w:val="28"/>
          <w:szCs w:val="28"/>
        </w:rPr>
      </w:pPr>
    </w:p>
    <w:p w:rsidR="00BF3AFE" w:rsidRPr="005B4705" w:rsidRDefault="00BF3AFE" w:rsidP="00DD5F22">
      <w:pPr>
        <w:rPr>
          <w:sz w:val="28"/>
          <w:szCs w:val="28"/>
        </w:rPr>
      </w:pPr>
    </w:p>
    <w:p w:rsidR="00BF3AFE" w:rsidRPr="005B4705" w:rsidRDefault="00BF3AFE" w:rsidP="00DD5F22">
      <w:pPr>
        <w:rPr>
          <w:sz w:val="28"/>
          <w:szCs w:val="28"/>
        </w:rPr>
      </w:pPr>
    </w:p>
    <w:p w:rsidR="002B7E23" w:rsidRPr="005B4705" w:rsidRDefault="00BF3AFE" w:rsidP="00BF3AFE">
      <w:pPr>
        <w:tabs>
          <w:tab w:val="left" w:pos="142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5B4705">
        <w:rPr>
          <w:sz w:val="28"/>
          <w:szCs w:val="28"/>
        </w:rPr>
        <w:t xml:space="preserve">Глава города Иванова                                        </w:t>
      </w:r>
      <w:r w:rsidR="005B4705">
        <w:rPr>
          <w:sz w:val="28"/>
          <w:szCs w:val="28"/>
        </w:rPr>
        <w:t xml:space="preserve">   </w:t>
      </w:r>
      <w:r w:rsidRPr="005B4705">
        <w:rPr>
          <w:sz w:val="28"/>
          <w:szCs w:val="28"/>
        </w:rPr>
        <w:t xml:space="preserve">Председатель </w:t>
      </w:r>
    </w:p>
    <w:p w:rsidR="00BF3AFE" w:rsidRPr="005B4705" w:rsidRDefault="002B7E23" w:rsidP="00BF3AFE">
      <w:pPr>
        <w:tabs>
          <w:tab w:val="left" w:pos="142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5B4705">
        <w:rPr>
          <w:sz w:val="28"/>
          <w:szCs w:val="28"/>
        </w:rPr>
        <w:t xml:space="preserve">                                                            </w:t>
      </w:r>
      <w:r w:rsidR="005B4705">
        <w:rPr>
          <w:sz w:val="28"/>
          <w:szCs w:val="28"/>
        </w:rPr>
        <w:t xml:space="preserve">                     </w:t>
      </w:r>
      <w:r w:rsidR="00BF3AFE" w:rsidRPr="005B4705">
        <w:rPr>
          <w:sz w:val="28"/>
          <w:szCs w:val="28"/>
        </w:rPr>
        <w:t>Ивановской городской Думы</w:t>
      </w:r>
      <w:r w:rsidR="00BF3AFE" w:rsidRPr="005B4705">
        <w:rPr>
          <w:sz w:val="28"/>
          <w:szCs w:val="28"/>
        </w:rPr>
        <w:br/>
        <w:t xml:space="preserve">                                                                                   </w:t>
      </w:r>
    </w:p>
    <w:p w:rsidR="00BF3AFE" w:rsidRPr="005B4705" w:rsidRDefault="00BF3AFE" w:rsidP="00BF3AFE">
      <w:pPr>
        <w:tabs>
          <w:tab w:val="left" w:pos="142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C63D65" w:rsidRPr="005B4705" w:rsidRDefault="0018466F" w:rsidP="005B4705">
      <w:pPr>
        <w:tabs>
          <w:tab w:val="left" w:pos="142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5B4705">
        <w:rPr>
          <w:sz w:val="28"/>
          <w:szCs w:val="28"/>
        </w:rPr>
        <w:t xml:space="preserve">                                     </w:t>
      </w:r>
      <w:r w:rsidR="002B7E23" w:rsidRPr="005B4705">
        <w:rPr>
          <w:sz w:val="28"/>
          <w:szCs w:val="28"/>
        </w:rPr>
        <w:t xml:space="preserve">    </w:t>
      </w:r>
      <w:r w:rsidRPr="005B4705">
        <w:rPr>
          <w:sz w:val="28"/>
          <w:szCs w:val="28"/>
        </w:rPr>
        <w:t xml:space="preserve">  </w:t>
      </w:r>
      <w:r w:rsidR="00BF3AFE" w:rsidRPr="005B4705">
        <w:rPr>
          <w:sz w:val="28"/>
          <w:szCs w:val="28"/>
        </w:rPr>
        <w:t xml:space="preserve">В.Н. Шарыпов </w:t>
      </w:r>
      <w:r w:rsidR="005B4705">
        <w:rPr>
          <w:sz w:val="28"/>
          <w:szCs w:val="28"/>
        </w:rPr>
        <w:t xml:space="preserve">    </w:t>
      </w:r>
      <w:r w:rsidR="00BF3AFE" w:rsidRPr="005B4705">
        <w:rPr>
          <w:sz w:val="28"/>
          <w:szCs w:val="28"/>
        </w:rPr>
        <w:t xml:space="preserve"> </w:t>
      </w:r>
      <w:r w:rsidR="005B4705">
        <w:rPr>
          <w:sz w:val="28"/>
          <w:szCs w:val="28"/>
        </w:rPr>
        <w:t xml:space="preserve">                       </w:t>
      </w:r>
      <w:r w:rsidRPr="005B4705">
        <w:rPr>
          <w:sz w:val="28"/>
          <w:szCs w:val="28"/>
        </w:rPr>
        <w:t xml:space="preserve">      </w:t>
      </w:r>
      <w:r w:rsidR="00BF3AFE" w:rsidRPr="005B4705">
        <w:rPr>
          <w:sz w:val="28"/>
          <w:szCs w:val="28"/>
        </w:rPr>
        <w:t>А.С. Кузьмич</w:t>
      </w:r>
      <w:r w:rsidR="005B4705">
        <w:rPr>
          <w:sz w:val="28"/>
          <w:szCs w:val="28"/>
        </w:rPr>
        <w:t>ев</w:t>
      </w:r>
    </w:p>
    <w:p w:rsidR="00C63D65" w:rsidRDefault="00C63D65" w:rsidP="00DD5F22">
      <w:pPr>
        <w:rPr>
          <w:sz w:val="28"/>
        </w:rPr>
      </w:pPr>
    </w:p>
    <w:p w:rsidR="00C63D65" w:rsidRDefault="00C63D65" w:rsidP="00DD5F22">
      <w:pPr>
        <w:rPr>
          <w:sz w:val="28"/>
        </w:rPr>
      </w:pPr>
    </w:p>
    <w:sectPr w:rsidR="00C63D65" w:rsidSect="003F0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91" w:bottom="1701" w:left="1559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F1" w:rsidRDefault="00BF3DF1">
      <w:r>
        <w:separator/>
      </w:r>
    </w:p>
  </w:endnote>
  <w:endnote w:type="continuationSeparator" w:id="1">
    <w:p w:rsidR="00BF3DF1" w:rsidRDefault="00BF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66" w:rsidRDefault="005A21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6023"/>
      <w:docPartObj>
        <w:docPartGallery w:val="Page Numbers (Bottom of Page)"/>
        <w:docPartUnique/>
      </w:docPartObj>
    </w:sdtPr>
    <w:sdtContent>
      <w:p w:rsidR="00C14F9A" w:rsidRDefault="00C14F9A">
        <w:pPr>
          <w:pStyle w:val="a6"/>
          <w:jc w:val="right"/>
        </w:pPr>
        <w:r>
          <w:t>2</w:t>
        </w:r>
      </w:p>
    </w:sdtContent>
  </w:sdt>
  <w:p w:rsidR="00C030D1" w:rsidRDefault="00C030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66" w:rsidRDefault="005A21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F1" w:rsidRDefault="00BF3DF1">
      <w:r>
        <w:separator/>
      </w:r>
    </w:p>
  </w:footnote>
  <w:footnote w:type="continuationSeparator" w:id="1">
    <w:p w:rsidR="00BF3DF1" w:rsidRDefault="00BF3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66" w:rsidRDefault="005A21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66" w:rsidRDefault="005A216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66" w:rsidRDefault="005A21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7AD"/>
    <w:multiLevelType w:val="hybridMultilevel"/>
    <w:tmpl w:val="4B2A1884"/>
    <w:lvl w:ilvl="0" w:tplc="71703C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CB39B6"/>
    <w:multiLevelType w:val="hybridMultilevel"/>
    <w:tmpl w:val="9E1E50AE"/>
    <w:lvl w:ilvl="0" w:tplc="DDA80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1A1BD1"/>
    <w:rsid w:val="000363F1"/>
    <w:rsid w:val="00046B57"/>
    <w:rsid w:val="00047F49"/>
    <w:rsid w:val="0006650E"/>
    <w:rsid w:val="00072F18"/>
    <w:rsid w:val="000B2B2C"/>
    <w:rsid w:val="000B2E02"/>
    <w:rsid w:val="000C0D5D"/>
    <w:rsid w:val="000D5676"/>
    <w:rsid w:val="000E2BA1"/>
    <w:rsid w:val="00101F10"/>
    <w:rsid w:val="001038BA"/>
    <w:rsid w:val="00115CDA"/>
    <w:rsid w:val="001606CE"/>
    <w:rsid w:val="0016342C"/>
    <w:rsid w:val="00174AA9"/>
    <w:rsid w:val="0018287F"/>
    <w:rsid w:val="0018466F"/>
    <w:rsid w:val="00193F48"/>
    <w:rsid w:val="001A1BD1"/>
    <w:rsid w:val="001B62BF"/>
    <w:rsid w:val="001F00F9"/>
    <w:rsid w:val="002001B1"/>
    <w:rsid w:val="00204449"/>
    <w:rsid w:val="002210EC"/>
    <w:rsid w:val="00223E34"/>
    <w:rsid w:val="00226310"/>
    <w:rsid w:val="00252BB4"/>
    <w:rsid w:val="00254C95"/>
    <w:rsid w:val="00274EEE"/>
    <w:rsid w:val="00292407"/>
    <w:rsid w:val="00295564"/>
    <w:rsid w:val="00295C73"/>
    <w:rsid w:val="002A621F"/>
    <w:rsid w:val="002B197D"/>
    <w:rsid w:val="002B534E"/>
    <w:rsid w:val="002B7E23"/>
    <w:rsid w:val="002D184A"/>
    <w:rsid w:val="002F4B7E"/>
    <w:rsid w:val="0030054E"/>
    <w:rsid w:val="00302208"/>
    <w:rsid w:val="00304BF6"/>
    <w:rsid w:val="00306C29"/>
    <w:rsid w:val="00312EAB"/>
    <w:rsid w:val="00313D5D"/>
    <w:rsid w:val="00341943"/>
    <w:rsid w:val="00343FC9"/>
    <w:rsid w:val="003546D4"/>
    <w:rsid w:val="00365FDC"/>
    <w:rsid w:val="00367694"/>
    <w:rsid w:val="00390247"/>
    <w:rsid w:val="00396B07"/>
    <w:rsid w:val="003C1ECD"/>
    <w:rsid w:val="003D14FA"/>
    <w:rsid w:val="003D458F"/>
    <w:rsid w:val="003E2A98"/>
    <w:rsid w:val="003E5208"/>
    <w:rsid w:val="003E7059"/>
    <w:rsid w:val="003F0E63"/>
    <w:rsid w:val="004017F7"/>
    <w:rsid w:val="0040317F"/>
    <w:rsid w:val="00407599"/>
    <w:rsid w:val="00412C00"/>
    <w:rsid w:val="00415D39"/>
    <w:rsid w:val="004174A7"/>
    <w:rsid w:val="00425E4D"/>
    <w:rsid w:val="00427A74"/>
    <w:rsid w:val="00434DFC"/>
    <w:rsid w:val="00450720"/>
    <w:rsid w:val="004528DC"/>
    <w:rsid w:val="0045367C"/>
    <w:rsid w:val="00475F9A"/>
    <w:rsid w:val="004B472E"/>
    <w:rsid w:val="004B638E"/>
    <w:rsid w:val="004C5183"/>
    <w:rsid w:val="004E34C1"/>
    <w:rsid w:val="005170BD"/>
    <w:rsid w:val="005415B5"/>
    <w:rsid w:val="00541D64"/>
    <w:rsid w:val="00541EE6"/>
    <w:rsid w:val="00596D14"/>
    <w:rsid w:val="005A2166"/>
    <w:rsid w:val="005B443E"/>
    <w:rsid w:val="005B4705"/>
    <w:rsid w:val="005B4883"/>
    <w:rsid w:val="005B64AA"/>
    <w:rsid w:val="005B7ABD"/>
    <w:rsid w:val="005B7FC8"/>
    <w:rsid w:val="005D20F2"/>
    <w:rsid w:val="005E422B"/>
    <w:rsid w:val="005E4E67"/>
    <w:rsid w:val="005F3657"/>
    <w:rsid w:val="005F3C67"/>
    <w:rsid w:val="00603013"/>
    <w:rsid w:val="00616AE9"/>
    <w:rsid w:val="00625D7D"/>
    <w:rsid w:val="00635629"/>
    <w:rsid w:val="0064205B"/>
    <w:rsid w:val="0065430D"/>
    <w:rsid w:val="006607DF"/>
    <w:rsid w:val="00671B7F"/>
    <w:rsid w:val="00681D71"/>
    <w:rsid w:val="00686816"/>
    <w:rsid w:val="0069310D"/>
    <w:rsid w:val="006A27A6"/>
    <w:rsid w:val="006C3A5F"/>
    <w:rsid w:val="006F0DEB"/>
    <w:rsid w:val="007119DD"/>
    <w:rsid w:val="00730732"/>
    <w:rsid w:val="00755816"/>
    <w:rsid w:val="007705C6"/>
    <w:rsid w:val="007716C6"/>
    <w:rsid w:val="00780C64"/>
    <w:rsid w:val="00792684"/>
    <w:rsid w:val="007928F5"/>
    <w:rsid w:val="00795E14"/>
    <w:rsid w:val="007A3DEE"/>
    <w:rsid w:val="007B53BF"/>
    <w:rsid w:val="007C7547"/>
    <w:rsid w:val="007F7567"/>
    <w:rsid w:val="00804722"/>
    <w:rsid w:val="00804EB0"/>
    <w:rsid w:val="00815681"/>
    <w:rsid w:val="00826269"/>
    <w:rsid w:val="008478C1"/>
    <w:rsid w:val="00854572"/>
    <w:rsid w:val="00854E6E"/>
    <w:rsid w:val="00880ACE"/>
    <w:rsid w:val="008B7E79"/>
    <w:rsid w:val="008C14E5"/>
    <w:rsid w:val="008C5116"/>
    <w:rsid w:val="008D4867"/>
    <w:rsid w:val="008E4F77"/>
    <w:rsid w:val="00912B50"/>
    <w:rsid w:val="0091412B"/>
    <w:rsid w:val="00942152"/>
    <w:rsid w:val="00961C39"/>
    <w:rsid w:val="009666D1"/>
    <w:rsid w:val="00975068"/>
    <w:rsid w:val="009B00A7"/>
    <w:rsid w:val="009C3954"/>
    <w:rsid w:val="009C7209"/>
    <w:rsid w:val="009D0C18"/>
    <w:rsid w:val="009E2891"/>
    <w:rsid w:val="00A0127A"/>
    <w:rsid w:val="00A02AB0"/>
    <w:rsid w:val="00A0617B"/>
    <w:rsid w:val="00A11FA3"/>
    <w:rsid w:val="00A12793"/>
    <w:rsid w:val="00A14B0E"/>
    <w:rsid w:val="00A15BB2"/>
    <w:rsid w:val="00A20D0D"/>
    <w:rsid w:val="00A2567A"/>
    <w:rsid w:val="00A34A0F"/>
    <w:rsid w:val="00A46077"/>
    <w:rsid w:val="00A46F24"/>
    <w:rsid w:val="00A472B9"/>
    <w:rsid w:val="00A532A1"/>
    <w:rsid w:val="00A55874"/>
    <w:rsid w:val="00A55A56"/>
    <w:rsid w:val="00A600E5"/>
    <w:rsid w:val="00A651BD"/>
    <w:rsid w:val="00A723F9"/>
    <w:rsid w:val="00A75883"/>
    <w:rsid w:val="00A76408"/>
    <w:rsid w:val="00A80B0A"/>
    <w:rsid w:val="00A82331"/>
    <w:rsid w:val="00A95426"/>
    <w:rsid w:val="00A960F3"/>
    <w:rsid w:val="00A9704E"/>
    <w:rsid w:val="00AD2598"/>
    <w:rsid w:val="00AD547D"/>
    <w:rsid w:val="00B01DA0"/>
    <w:rsid w:val="00B17C4E"/>
    <w:rsid w:val="00B2281A"/>
    <w:rsid w:val="00B246F2"/>
    <w:rsid w:val="00B30B32"/>
    <w:rsid w:val="00B30F4C"/>
    <w:rsid w:val="00B3156A"/>
    <w:rsid w:val="00B33545"/>
    <w:rsid w:val="00B47F8C"/>
    <w:rsid w:val="00B572CC"/>
    <w:rsid w:val="00B60A1E"/>
    <w:rsid w:val="00B72EDF"/>
    <w:rsid w:val="00B93909"/>
    <w:rsid w:val="00BB1B06"/>
    <w:rsid w:val="00BB6C85"/>
    <w:rsid w:val="00BD5805"/>
    <w:rsid w:val="00BD6B78"/>
    <w:rsid w:val="00BE0D62"/>
    <w:rsid w:val="00BF3AFE"/>
    <w:rsid w:val="00BF3DF1"/>
    <w:rsid w:val="00C030D1"/>
    <w:rsid w:val="00C14F9A"/>
    <w:rsid w:val="00C150AA"/>
    <w:rsid w:val="00C166AD"/>
    <w:rsid w:val="00C21F7E"/>
    <w:rsid w:val="00C23F4A"/>
    <w:rsid w:val="00C24E9D"/>
    <w:rsid w:val="00C362B6"/>
    <w:rsid w:val="00C470DF"/>
    <w:rsid w:val="00C47871"/>
    <w:rsid w:val="00C55378"/>
    <w:rsid w:val="00C61025"/>
    <w:rsid w:val="00C63D65"/>
    <w:rsid w:val="00C648E1"/>
    <w:rsid w:val="00C67C1D"/>
    <w:rsid w:val="00C94D23"/>
    <w:rsid w:val="00C979DD"/>
    <w:rsid w:val="00CB5B7F"/>
    <w:rsid w:val="00CC5675"/>
    <w:rsid w:val="00CE416C"/>
    <w:rsid w:val="00CF0320"/>
    <w:rsid w:val="00D03798"/>
    <w:rsid w:val="00D10FD9"/>
    <w:rsid w:val="00D3235D"/>
    <w:rsid w:val="00D46145"/>
    <w:rsid w:val="00D4720F"/>
    <w:rsid w:val="00D526D3"/>
    <w:rsid w:val="00D65A60"/>
    <w:rsid w:val="00D660D7"/>
    <w:rsid w:val="00DA2784"/>
    <w:rsid w:val="00DB6F88"/>
    <w:rsid w:val="00DC5072"/>
    <w:rsid w:val="00DD1528"/>
    <w:rsid w:val="00DD5F22"/>
    <w:rsid w:val="00DD7AA4"/>
    <w:rsid w:val="00DE6187"/>
    <w:rsid w:val="00DF768F"/>
    <w:rsid w:val="00E242DD"/>
    <w:rsid w:val="00E2618E"/>
    <w:rsid w:val="00E32EA2"/>
    <w:rsid w:val="00E35DF5"/>
    <w:rsid w:val="00E630DA"/>
    <w:rsid w:val="00E778A5"/>
    <w:rsid w:val="00E87DD4"/>
    <w:rsid w:val="00EC4800"/>
    <w:rsid w:val="00EC7B3B"/>
    <w:rsid w:val="00EE3274"/>
    <w:rsid w:val="00EE495A"/>
    <w:rsid w:val="00EF3F32"/>
    <w:rsid w:val="00EF64F2"/>
    <w:rsid w:val="00F117F5"/>
    <w:rsid w:val="00F12644"/>
    <w:rsid w:val="00F37EBA"/>
    <w:rsid w:val="00F52A0A"/>
    <w:rsid w:val="00F71C51"/>
    <w:rsid w:val="00F73F21"/>
    <w:rsid w:val="00F8210E"/>
    <w:rsid w:val="00F8537A"/>
    <w:rsid w:val="00FA710A"/>
    <w:rsid w:val="00FB2907"/>
    <w:rsid w:val="00FC16F6"/>
    <w:rsid w:val="00FC5C66"/>
    <w:rsid w:val="00FE41A8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924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Page">
    <w:name w:val="ConsPlusTitlePage"/>
    <w:rsid w:val="00292407"/>
    <w:pPr>
      <w:widowControl w:val="0"/>
      <w:autoSpaceDE w:val="0"/>
      <w:autoSpaceDN w:val="0"/>
    </w:pPr>
    <w:rPr>
      <w:rFonts w:ascii="Tahoma" w:hAnsi="Tahoma" w:cs="Tahoma"/>
    </w:rPr>
  </w:style>
  <w:style w:type="table" w:styleId="ad">
    <w:name w:val="Table Grid"/>
    <w:basedOn w:val="a1"/>
    <w:uiPriority w:val="59"/>
    <w:rsid w:val="00415D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15D39"/>
    <w:pPr>
      <w:ind w:left="720"/>
      <w:contextualSpacing/>
    </w:pPr>
  </w:style>
  <w:style w:type="paragraph" w:customStyle="1" w:styleId="wikip">
    <w:name w:val="wikip"/>
    <w:basedOn w:val="a"/>
    <w:rsid w:val="00C63D65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C63D65"/>
    <w:rPr>
      <w:i/>
      <w:iCs/>
    </w:rPr>
  </w:style>
  <w:style w:type="character" w:styleId="af0">
    <w:name w:val="Hyperlink"/>
    <w:basedOn w:val="a0"/>
    <w:uiPriority w:val="99"/>
    <w:unhideWhenUsed/>
    <w:rsid w:val="00C63D65"/>
    <w:rPr>
      <w:color w:val="0000FF"/>
      <w:u w:val="single"/>
    </w:rPr>
  </w:style>
  <w:style w:type="paragraph" w:customStyle="1" w:styleId="s1">
    <w:name w:val="s_1"/>
    <w:basedOn w:val="a"/>
    <w:rsid w:val="00EE3274"/>
    <w:pPr>
      <w:spacing w:before="100" w:beforeAutospacing="1" w:after="100" w:afterAutospacing="1"/>
    </w:pPr>
  </w:style>
  <w:style w:type="character" w:customStyle="1" w:styleId="a7">
    <w:name w:val="Нижний колонтитул Знак"/>
    <w:basedOn w:val="a0"/>
    <w:link w:val="a6"/>
    <w:uiPriority w:val="99"/>
    <w:rsid w:val="002B7E23"/>
  </w:style>
  <w:style w:type="character" w:customStyle="1" w:styleId="a9">
    <w:name w:val="Верхний колонтитул Знак"/>
    <w:basedOn w:val="a0"/>
    <w:link w:val="a8"/>
    <w:uiPriority w:val="99"/>
    <w:rsid w:val="002B7E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6965-5FDE-4A91-A684-D2360440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a.mikhina</cp:lastModifiedBy>
  <cp:revision>76</cp:revision>
  <cp:lastPrinted>2021-04-01T06:15:00Z</cp:lastPrinted>
  <dcterms:created xsi:type="dcterms:W3CDTF">2020-11-25T06:18:00Z</dcterms:created>
  <dcterms:modified xsi:type="dcterms:W3CDTF">2021-04-01T06:16:00Z</dcterms:modified>
</cp:coreProperties>
</file>