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CD9" w:rsidRPr="00D17CD9" w:rsidRDefault="00D17CD9" w:rsidP="00D17C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17CD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№0133300001712000465-1</w:t>
      </w:r>
    </w:p>
    <w:p w:rsidR="00D17CD9" w:rsidRPr="00D17CD9" w:rsidRDefault="00D17CD9" w:rsidP="00D17C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17CD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17CD9" w:rsidRPr="00D17CD9" w:rsidRDefault="00D17CD9" w:rsidP="00D17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CD9" w:rsidRPr="00D17CD9" w:rsidRDefault="00D17CD9" w:rsidP="00D17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21 мая 2012 </w:t>
      </w:r>
    </w:p>
    <w:p w:rsidR="00D17CD9" w:rsidRPr="00D17CD9" w:rsidRDefault="00D17CD9" w:rsidP="00D17C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7C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17CD9" w:rsidRPr="00D17CD9" w:rsidRDefault="00D17CD9" w:rsidP="00D17C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в лагерях с дневным пребыванием (МБОУ СОШ № 62); </w:t>
      </w:r>
      <w:r w:rsidRPr="00D17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17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7CD9" w:rsidRPr="00D17CD9" w:rsidRDefault="00D17CD9" w:rsidP="00D17C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7C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17CD9" w:rsidRPr="00D17CD9" w:rsidRDefault="00D17CD9" w:rsidP="00D17C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D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17CD9" w:rsidRPr="00D17CD9" w:rsidRDefault="00D17CD9" w:rsidP="00D17C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7C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D17CD9" w:rsidRPr="00D17CD9" w:rsidRDefault="00D17CD9" w:rsidP="00D17C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D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62 (ИНН 3702137611, КПП 370201001)</w:t>
      </w:r>
    </w:p>
    <w:p w:rsidR="00D17CD9" w:rsidRPr="00D17CD9" w:rsidRDefault="00D17CD9" w:rsidP="00D17C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7C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17CD9" w:rsidRPr="00D17CD9" w:rsidRDefault="00D17CD9" w:rsidP="00D17CD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 лагерях с дневным пребыванием (МБОУ СОШ № 62)» </w:t>
      </w:r>
      <w:r w:rsidRPr="00D17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174 720,00 (сто семьдесят четыре тысячи семьсот двадцать) Российский рубль</w:t>
      </w:r>
    </w:p>
    <w:p w:rsidR="00D17CD9" w:rsidRPr="00D17CD9" w:rsidRDefault="00D17CD9" w:rsidP="00D17C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7C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17CD9" w:rsidRPr="00D17CD9" w:rsidRDefault="00D17CD9" w:rsidP="00D17C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D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№0133300001712000465 от 12.05.2012).</w:t>
      </w:r>
    </w:p>
    <w:p w:rsidR="00D17CD9" w:rsidRPr="00D17CD9" w:rsidRDefault="00D17CD9" w:rsidP="00D17C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7C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17CD9" w:rsidRPr="00D17CD9" w:rsidRDefault="00D17CD9" w:rsidP="00D17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17CD9" w:rsidRPr="00D17CD9" w:rsidRDefault="00D17CD9" w:rsidP="00D17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17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17CD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17CD9" w:rsidRPr="00D17CD9" w:rsidRDefault="00D17CD9" w:rsidP="00D17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17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D17CD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17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D17CD9" w:rsidRPr="00D17CD9" w:rsidRDefault="00D17CD9" w:rsidP="00D17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17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Баскакова </w:t>
      </w:r>
      <w:proofErr w:type="gramStart"/>
      <w:r w:rsidRPr="00D17CD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17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D17CD9" w:rsidRPr="00D17CD9" w:rsidRDefault="00D17CD9" w:rsidP="00D17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17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17CD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D17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D17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7CD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D17CD9" w:rsidRPr="00D17CD9" w:rsidRDefault="00D17CD9" w:rsidP="00D17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D17CD9" w:rsidRPr="00D17CD9" w:rsidRDefault="00D17CD9" w:rsidP="00D17C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7C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17CD9" w:rsidRPr="00D17CD9" w:rsidRDefault="00D17CD9" w:rsidP="00D17C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21.05.2012 по адресу: 153000, Ивановская </w:t>
      </w:r>
      <w:proofErr w:type="spellStart"/>
      <w:proofErr w:type="gramStart"/>
      <w:r w:rsidRPr="00D17C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17CD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D17CD9" w:rsidRPr="00D17CD9" w:rsidRDefault="00D17CD9" w:rsidP="00D17C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7C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D17CD9" w:rsidRPr="00D17CD9" w:rsidRDefault="00D17CD9" w:rsidP="00D17C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17CD9" w:rsidRPr="00D17CD9" w:rsidRDefault="00D17CD9" w:rsidP="00D17C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D17CD9" w:rsidRPr="00D17CD9" w:rsidRDefault="00D17CD9" w:rsidP="00D17C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7C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17CD9" w:rsidRPr="00D17CD9" w:rsidRDefault="00D17CD9" w:rsidP="00D17C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6"/>
        <w:gridCol w:w="4621"/>
        <w:gridCol w:w="2174"/>
        <w:gridCol w:w="2030"/>
      </w:tblGrid>
      <w:tr w:rsidR="00D17CD9" w:rsidRPr="00D17CD9" w:rsidTr="00D17C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CD9" w:rsidRPr="00D17CD9" w:rsidRDefault="00D17CD9" w:rsidP="00D1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1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1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17CD9" w:rsidRPr="00D17CD9" w:rsidRDefault="00D17CD9" w:rsidP="00D1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D17CD9" w:rsidRPr="00D17CD9" w:rsidRDefault="00D17CD9" w:rsidP="00D1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17CD9" w:rsidRPr="00D17CD9" w:rsidRDefault="00D17CD9" w:rsidP="00D1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17CD9" w:rsidRPr="00D17CD9" w:rsidTr="00D17C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CD9" w:rsidRPr="00D17CD9" w:rsidRDefault="00D17CD9" w:rsidP="00D1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7CD9" w:rsidRPr="00D17CD9" w:rsidRDefault="00D17CD9" w:rsidP="00D1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D17CD9" w:rsidRPr="00D17CD9" w:rsidRDefault="00D17CD9" w:rsidP="00D1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D1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D1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0" w:type="auto"/>
            <w:vAlign w:val="center"/>
            <w:hideMark/>
          </w:tcPr>
          <w:p w:rsidR="00D17CD9" w:rsidRPr="00D17CD9" w:rsidRDefault="00D17CD9" w:rsidP="00D1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17CD9" w:rsidRPr="00D17CD9" w:rsidTr="00D17C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CD9" w:rsidRPr="00D17CD9" w:rsidRDefault="00D17CD9" w:rsidP="00D1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7CD9" w:rsidRPr="00D17CD9" w:rsidRDefault="00D17CD9" w:rsidP="00D1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0" w:type="auto"/>
            <w:vAlign w:val="center"/>
            <w:hideMark/>
          </w:tcPr>
          <w:p w:rsidR="00D17CD9" w:rsidRPr="00D17CD9" w:rsidRDefault="00D17CD9" w:rsidP="00D1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0" w:type="auto"/>
            <w:vAlign w:val="center"/>
            <w:hideMark/>
          </w:tcPr>
          <w:p w:rsidR="00D17CD9" w:rsidRPr="00D17CD9" w:rsidRDefault="00D17CD9" w:rsidP="00D1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17CD9" w:rsidRPr="00D17CD9" w:rsidRDefault="00D17CD9" w:rsidP="00D17C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17CD9" w:rsidRPr="00D17CD9" w:rsidRDefault="00D17CD9" w:rsidP="00D17C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7C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17CD9" w:rsidRDefault="00D17CD9" w:rsidP="00D17C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D17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D17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D17C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7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174 720,00 (сто семьдесят четыре тысячи семьсот двадцать) Российский рубль</w:t>
      </w:r>
      <w:r w:rsidRPr="00D17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7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№1</w:t>
      </w:r>
      <w:r w:rsidRPr="00D17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Индивидуальный предприниматель Климов Михаил Константинович (Адрес: 153027, г. Иваново, ул. Саранская, д. 36).</w:t>
      </w:r>
      <w:r w:rsidRPr="00D17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174 720,00 (сто семьдесят четыре тысячи семьсот двадцать) Российский рубль</w:t>
      </w:r>
      <w:r w:rsidRPr="00D17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7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17CD9" w:rsidRDefault="00D17C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17CD9" w:rsidRPr="00D17CD9" w:rsidRDefault="00D17CD9" w:rsidP="00D17C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CD9" w:rsidRPr="00D17CD9" w:rsidRDefault="00D17CD9" w:rsidP="00D17C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7C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D17CD9" w:rsidRPr="00D17CD9" w:rsidRDefault="00D17CD9" w:rsidP="00D17C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86"/>
      </w:tblGrid>
      <w:tr w:rsidR="00D17CD9" w:rsidRPr="00D17CD9" w:rsidTr="00D17C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CD9" w:rsidRPr="00D17CD9" w:rsidRDefault="00D17CD9" w:rsidP="00D1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7CD9" w:rsidRPr="00D17CD9" w:rsidRDefault="00D17CD9" w:rsidP="00D1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D1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1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17CD9" w:rsidRPr="00D17CD9" w:rsidTr="00D17C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CD9" w:rsidRPr="00D17CD9" w:rsidRDefault="00D17CD9" w:rsidP="00D1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7CD9" w:rsidRPr="00D17CD9" w:rsidRDefault="00D17CD9" w:rsidP="00D1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D1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1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D17CD9" w:rsidRPr="00D17CD9" w:rsidTr="00D17C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CD9" w:rsidRPr="00D17CD9" w:rsidRDefault="00D17CD9" w:rsidP="00D1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7CD9" w:rsidRPr="00D17CD9" w:rsidRDefault="00D17CD9" w:rsidP="00D1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______________________________________________/Баскакова </w:t>
            </w:r>
            <w:proofErr w:type="gramStart"/>
            <w:r w:rsidRPr="00D1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1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D17CD9" w:rsidRPr="00D17CD9" w:rsidTr="00D17C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CD9" w:rsidRPr="00D17CD9" w:rsidRDefault="00D17CD9" w:rsidP="00D1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7CD9" w:rsidRPr="00D17CD9" w:rsidRDefault="00D17CD9" w:rsidP="00D1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D1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D1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D1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</w:tbl>
    <w:p w:rsidR="00D17CD9" w:rsidRPr="00D17CD9" w:rsidRDefault="00D17CD9" w:rsidP="00D17C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2"/>
        <w:gridCol w:w="7739"/>
      </w:tblGrid>
      <w:tr w:rsidR="00D17CD9" w:rsidRPr="00D17CD9" w:rsidTr="00D17C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CD9" w:rsidRPr="00D17CD9" w:rsidRDefault="00D17CD9" w:rsidP="00D1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64"/>
            </w:tblGrid>
            <w:tr w:rsidR="00D17CD9" w:rsidRPr="00D17CD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7CD9" w:rsidRPr="00D17CD9" w:rsidRDefault="00D17CD9" w:rsidP="00D17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C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D17CD9" w:rsidRPr="00D17CD9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17CD9" w:rsidRPr="00D17CD9" w:rsidRDefault="00D17CD9" w:rsidP="00D17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17CD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17CD9" w:rsidRPr="00D17CD9" w:rsidRDefault="00D17CD9" w:rsidP="00D1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7CD9" w:rsidRPr="00D17CD9" w:rsidRDefault="00D17CD9" w:rsidP="00D17C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D17CD9" w:rsidRPr="00D17CD9" w:rsidTr="00D17CD9">
        <w:trPr>
          <w:tblCellSpacing w:w="0" w:type="dxa"/>
        </w:trPr>
        <w:tc>
          <w:tcPr>
            <w:tcW w:w="0" w:type="auto"/>
            <w:vAlign w:val="center"/>
            <w:hideMark/>
          </w:tcPr>
          <w:p w:rsidR="00D17CD9" w:rsidRPr="00D17CD9" w:rsidRDefault="00D17CD9" w:rsidP="00D1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7CD9" w:rsidRPr="00D17CD9" w:rsidRDefault="00D17CD9" w:rsidP="00D1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(21.05.2012) </w:t>
            </w:r>
          </w:p>
        </w:tc>
      </w:tr>
    </w:tbl>
    <w:p w:rsidR="00D17CD9" w:rsidRDefault="00D17CD9" w:rsidP="00D17C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CD9" w:rsidRDefault="00D17C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17CD9" w:rsidRPr="00D17CD9" w:rsidRDefault="00D17CD9" w:rsidP="00D17C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17CD9" w:rsidRPr="00D17CD9" w:rsidTr="00D17CD9">
        <w:trPr>
          <w:tblCellSpacing w:w="0" w:type="dxa"/>
        </w:trPr>
        <w:tc>
          <w:tcPr>
            <w:tcW w:w="0" w:type="auto"/>
            <w:vAlign w:val="center"/>
            <w:hideMark/>
          </w:tcPr>
          <w:p w:rsidR="00D17CD9" w:rsidRPr="00D17CD9" w:rsidRDefault="00D17CD9" w:rsidP="00D1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7CD9" w:rsidRPr="00D17CD9" w:rsidRDefault="00D17CD9" w:rsidP="00D1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1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21.05.2012 №0133300001712000465-1</w:t>
            </w:r>
          </w:p>
        </w:tc>
      </w:tr>
    </w:tbl>
    <w:p w:rsidR="00D17CD9" w:rsidRPr="00D17CD9" w:rsidRDefault="00D17CD9" w:rsidP="00D17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CD9" w:rsidRPr="00D17CD9" w:rsidRDefault="00D17CD9" w:rsidP="00D17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D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17CD9" w:rsidRPr="00D17CD9" w:rsidRDefault="00D17CD9" w:rsidP="00D17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CD9" w:rsidRPr="00D17CD9" w:rsidRDefault="00D17CD9" w:rsidP="00D17C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62)</w:t>
      </w:r>
    </w:p>
    <w:p w:rsidR="00D17CD9" w:rsidRPr="00D17CD9" w:rsidRDefault="00D17CD9" w:rsidP="00D17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924"/>
        <w:gridCol w:w="2091"/>
        <w:gridCol w:w="2596"/>
        <w:gridCol w:w="2300"/>
      </w:tblGrid>
      <w:tr w:rsidR="00D17CD9" w:rsidRPr="00D17CD9" w:rsidTr="00D17C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CD9" w:rsidRPr="00D17CD9" w:rsidRDefault="00D17CD9" w:rsidP="00D1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1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1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D17CD9" w:rsidRPr="00D17CD9" w:rsidRDefault="00D17CD9" w:rsidP="00D1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D17CD9" w:rsidRPr="00D17CD9" w:rsidRDefault="00D17CD9" w:rsidP="00D1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D17CD9" w:rsidRPr="00D17CD9" w:rsidRDefault="00D17CD9" w:rsidP="00D1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D17CD9" w:rsidRPr="00D17CD9" w:rsidRDefault="00D17CD9" w:rsidP="00D1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17CD9" w:rsidRPr="00D17CD9" w:rsidTr="00D17C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CD9" w:rsidRPr="00D17CD9" w:rsidRDefault="00D17CD9" w:rsidP="00D1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7CD9" w:rsidRPr="00D17CD9" w:rsidRDefault="00D17CD9" w:rsidP="00D1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16.05.2012</w:t>
            </w:r>
          </w:p>
        </w:tc>
        <w:tc>
          <w:tcPr>
            <w:tcW w:w="0" w:type="auto"/>
            <w:vAlign w:val="center"/>
            <w:hideMark/>
          </w:tcPr>
          <w:p w:rsidR="00D17CD9" w:rsidRPr="00D17CD9" w:rsidRDefault="00D17CD9" w:rsidP="00D1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08:59</w:t>
            </w:r>
          </w:p>
        </w:tc>
        <w:tc>
          <w:tcPr>
            <w:tcW w:w="0" w:type="auto"/>
            <w:vAlign w:val="center"/>
            <w:hideMark/>
          </w:tcPr>
          <w:p w:rsidR="00D17CD9" w:rsidRPr="00D17CD9" w:rsidRDefault="00D17CD9" w:rsidP="00D1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7CD9" w:rsidRPr="00D17CD9" w:rsidRDefault="00D17CD9" w:rsidP="00D1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17CD9" w:rsidRPr="00D17CD9" w:rsidTr="00D17C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CD9" w:rsidRPr="00D17CD9" w:rsidRDefault="00D17CD9" w:rsidP="00D1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7CD9" w:rsidRPr="00D17CD9" w:rsidRDefault="00D17CD9" w:rsidP="00D1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17.05.2012</w:t>
            </w:r>
          </w:p>
        </w:tc>
        <w:tc>
          <w:tcPr>
            <w:tcW w:w="0" w:type="auto"/>
            <w:vAlign w:val="center"/>
            <w:hideMark/>
          </w:tcPr>
          <w:p w:rsidR="00D17CD9" w:rsidRPr="00D17CD9" w:rsidRDefault="00D17CD9" w:rsidP="00D1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09:40</w:t>
            </w:r>
          </w:p>
        </w:tc>
        <w:tc>
          <w:tcPr>
            <w:tcW w:w="0" w:type="auto"/>
            <w:vAlign w:val="center"/>
            <w:hideMark/>
          </w:tcPr>
          <w:p w:rsidR="00D17CD9" w:rsidRPr="00D17CD9" w:rsidRDefault="00D17CD9" w:rsidP="00D1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7CD9" w:rsidRPr="00D17CD9" w:rsidRDefault="00D17CD9" w:rsidP="00D1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17CD9" w:rsidRPr="00D17CD9" w:rsidRDefault="00D17CD9" w:rsidP="00D17C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17CD9" w:rsidRPr="00D17CD9" w:rsidTr="00D17CD9">
        <w:trPr>
          <w:tblCellSpacing w:w="0" w:type="dxa"/>
        </w:trPr>
        <w:tc>
          <w:tcPr>
            <w:tcW w:w="0" w:type="auto"/>
            <w:vAlign w:val="center"/>
            <w:hideMark/>
          </w:tcPr>
          <w:p w:rsidR="00D17CD9" w:rsidRPr="00D17CD9" w:rsidRDefault="00D17CD9" w:rsidP="00D1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7CD9" w:rsidRPr="00D17CD9" w:rsidRDefault="00D17CD9" w:rsidP="00D1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1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21.05.2012 №0133300001712000465-1</w:t>
            </w:r>
          </w:p>
        </w:tc>
      </w:tr>
    </w:tbl>
    <w:p w:rsidR="00D17CD9" w:rsidRPr="00D17CD9" w:rsidRDefault="00D17CD9" w:rsidP="00D17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CD9" w:rsidRPr="00D17CD9" w:rsidRDefault="00D17CD9" w:rsidP="00D17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17CD9" w:rsidRPr="00D17CD9" w:rsidRDefault="00D17CD9" w:rsidP="00D17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CD9" w:rsidRPr="00D17CD9" w:rsidRDefault="00D17CD9" w:rsidP="00D17C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62)</w:t>
      </w:r>
    </w:p>
    <w:p w:rsidR="00D17CD9" w:rsidRPr="00D17CD9" w:rsidRDefault="00D17CD9" w:rsidP="00D17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174 720,00 (сто семьдесят четыре тысячи семьсот двадцать)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D17CD9" w:rsidRPr="00D17CD9" w:rsidTr="00D17CD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D17CD9" w:rsidRPr="00D17CD9" w:rsidRDefault="00D17CD9" w:rsidP="00D1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17CD9" w:rsidRPr="00D17CD9" w:rsidRDefault="00D17CD9" w:rsidP="00D1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7CD9" w:rsidRPr="00D17CD9" w:rsidRDefault="00D17CD9" w:rsidP="00D1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17CD9" w:rsidRPr="00D17CD9" w:rsidRDefault="00D17CD9" w:rsidP="00D1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D17CD9" w:rsidRPr="00D17CD9" w:rsidRDefault="00D17CD9" w:rsidP="00D1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17CD9" w:rsidRPr="00D17CD9" w:rsidTr="00D17C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CD9" w:rsidRPr="00D17CD9" w:rsidRDefault="00D17CD9" w:rsidP="00D1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7CD9" w:rsidRPr="00D17CD9" w:rsidRDefault="00D17CD9" w:rsidP="00D1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7CD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D17CD9" w:rsidRPr="00D17CD9" w:rsidRDefault="00D17CD9" w:rsidP="00D1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7CD9" w:rsidRPr="00D17CD9" w:rsidRDefault="00D17CD9" w:rsidP="00D1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7CD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D17CD9" w:rsidRPr="00D17CD9" w:rsidRDefault="00D17CD9" w:rsidP="00D1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7CD9" w:rsidRPr="00D17CD9" w:rsidRDefault="00D17CD9" w:rsidP="00D17CD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"/>
        <w:gridCol w:w="2873"/>
        <w:gridCol w:w="1622"/>
        <w:gridCol w:w="4549"/>
      </w:tblGrid>
      <w:tr w:rsidR="00D17CD9" w:rsidRPr="00D17CD9" w:rsidTr="00D17C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CD9" w:rsidRPr="00D17CD9" w:rsidRDefault="00D17CD9" w:rsidP="00D17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CD9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D17CD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D17C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D17CD9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D17CD9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17CD9" w:rsidRPr="00D17CD9" w:rsidRDefault="00D17CD9" w:rsidP="00D17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CD9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D17CD9" w:rsidRPr="00D17CD9" w:rsidRDefault="00D17CD9" w:rsidP="00D17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CD9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D17CD9" w:rsidRPr="00D17CD9" w:rsidRDefault="00D17CD9" w:rsidP="00D17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CD9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D17CD9" w:rsidRPr="00D17CD9" w:rsidTr="00D17C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CD9" w:rsidRPr="00D17CD9" w:rsidRDefault="00D17CD9" w:rsidP="00D17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CD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7CD9" w:rsidRPr="00D17CD9" w:rsidRDefault="00D17CD9" w:rsidP="00D17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CD9">
              <w:rPr>
                <w:rFonts w:ascii="Times New Roman" w:eastAsia="Times New Roman" w:hAnsi="Times New Roman" w:cs="Times New Roman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D17CD9" w:rsidRPr="00D17CD9" w:rsidRDefault="00D17CD9" w:rsidP="00D17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CD9">
              <w:rPr>
                <w:rFonts w:ascii="Times New Roman" w:eastAsia="Times New Roman" w:hAnsi="Times New Roman" w:cs="Times New Roman"/>
                <w:lang w:eastAsia="ru-RU"/>
              </w:rPr>
              <w:t xml:space="preserve">153027, г. Иваново, ул. </w:t>
            </w:r>
            <w:proofErr w:type="gramStart"/>
            <w:r w:rsidRPr="00D17CD9">
              <w:rPr>
                <w:rFonts w:ascii="Times New Roman" w:eastAsia="Times New Roman" w:hAnsi="Times New Roman" w:cs="Times New Roman"/>
                <w:lang w:eastAsia="ru-RU"/>
              </w:rPr>
              <w:t>Саранская</w:t>
            </w:r>
            <w:proofErr w:type="gramEnd"/>
            <w:r w:rsidRPr="00D17CD9">
              <w:rPr>
                <w:rFonts w:ascii="Times New Roman" w:eastAsia="Times New Roman" w:hAnsi="Times New Roman" w:cs="Times New Roman"/>
                <w:lang w:eastAsia="ru-RU"/>
              </w:rPr>
              <w:t>, д. 36</w:t>
            </w:r>
          </w:p>
        </w:tc>
        <w:tc>
          <w:tcPr>
            <w:tcW w:w="0" w:type="auto"/>
            <w:vAlign w:val="center"/>
            <w:hideMark/>
          </w:tcPr>
          <w:p w:rsidR="00D17CD9" w:rsidRPr="00D17CD9" w:rsidRDefault="00D17CD9" w:rsidP="00D17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CD9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платежи. </w:t>
            </w:r>
          </w:p>
        </w:tc>
      </w:tr>
      <w:tr w:rsidR="00D17CD9" w:rsidRPr="00D17CD9" w:rsidTr="00D17C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CD9" w:rsidRPr="00D17CD9" w:rsidRDefault="00D17CD9" w:rsidP="00D17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CD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7CD9" w:rsidRPr="00D17CD9" w:rsidRDefault="00D17CD9" w:rsidP="00D17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CD9">
              <w:rPr>
                <w:rFonts w:ascii="Times New Roman" w:eastAsia="Times New Roman" w:hAnsi="Times New Roman" w:cs="Times New Roman"/>
                <w:lang w:eastAsia="ru-RU"/>
              </w:rPr>
              <w:t>Унитарное предприятие МУП КШП "Школьник"</w:t>
            </w:r>
            <w:proofErr w:type="gramStart"/>
            <w:r w:rsidRPr="00D17CD9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D17CD9">
              <w:rPr>
                <w:rFonts w:ascii="Times New Roman" w:eastAsia="Times New Roman" w:hAnsi="Times New Roman" w:cs="Times New Roman"/>
                <w:lang w:eastAsia="ru-RU"/>
              </w:rPr>
              <w:t xml:space="preserve"> ИНН 3728028039, КПП 370201001</w:t>
            </w:r>
          </w:p>
        </w:tc>
        <w:tc>
          <w:tcPr>
            <w:tcW w:w="0" w:type="auto"/>
            <w:vAlign w:val="center"/>
            <w:hideMark/>
          </w:tcPr>
          <w:p w:rsidR="00D17CD9" w:rsidRPr="00D17CD9" w:rsidRDefault="00D17CD9" w:rsidP="00D17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CD9">
              <w:rPr>
                <w:rFonts w:ascii="Times New Roman" w:eastAsia="Times New Roman" w:hAnsi="Times New Roman" w:cs="Times New Roman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0" w:type="auto"/>
            <w:vAlign w:val="center"/>
            <w:hideMark/>
          </w:tcPr>
          <w:p w:rsidR="00D17CD9" w:rsidRPr="00D17CD9" w:rsidRDefault="00D17CD9" w:rsidP="00D17C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CD9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 с учетом НДС, сборы и другие обязательные платежи. </w:t>
            </w:r>
          </w:p>
        </w:tc>
      </w:tr>
    </w:tbl>
    <w:p w:rsidR="00D17CD9" w:rsidRDefault="00D17CD9" w:rsidP="00D17C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CD9" w:rsidRDefault="00D17C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17CD9" w:rsidRPr="00D17CD9" w:rsidRDefault="00D17CD9" w:rsidP="00D17C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17CD9" w:rsidRPr="00D17CD9" w:rsidTr="00D17CD9">
        <w:trPr>
          <w:tblCellSpacing w:w="0" w:type="dxa"/>
        </w:trPr>
        <w:tc>
          <w:tcPr>
            <w:tcW w:w="0" w:type="auto"/>
            <w:vAlign w:val="center"/>
            <w:hideMark/>
          </w:tcPr>
          <w:p w:rsidR="00D17CD9" w:rsidRPr="00D17CD9" w:rsidRDefault="00D17CD9" w:rsidP="00D1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7CD9" w:rsidRPr="00D17CD9" w:rsidRDefault="00D17CD9" w:rsidP="00D1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1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21.05.2012 №0133300001712000465-1</w:t>
            </w:r>
          </w:p>
        </w:tc>
      </w:tr>
    </w:tbl>
    <w:p w:rsidR="00D17CD9" w:rsidRPr="00D17CD9" w:rsidRDefault="00D17CD9" w:rsidP="00D17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CD9" w:rsidRPr="00D17CD9" w:rsidRDefault="00D17CD9" w:rsidP="00D17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D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17CD9" w:rsidRPr="00D17CD9" w:rsidRDefault="00D17CD9" w:rsidP="00D17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CD9" w:rsidRPr="00D17CD9" w:rsidRDefault="00D17CD9" w:rsidP="00D17C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62)</w:t>
      </w:r>
    </w:p>
    <w:p w:rsidR="00D17CD9" w:rsidRPr="00D17CD9" w:rsidRDefault="00D17CD9" w:rsidP="00D17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8"/>
        <w:gridCol w:w="5229"/>
        <w:gridCol w:w="2271"/>
        <w:gridCol w:w="1243"/>
      </w:tblGrid>
      <w:tr w:rsidR="00D17CD9" w:rsidRPr="00D17CD9" w:rsidTr="00D17C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CD9" w:rsidRPr="00D17CD9" w:rsidRDefault="00D17CD9" w:rsidP="00D1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1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1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17CD9" w:rsidRPr="00D17CD9" w:rsidRDefault="00D17CD9" w:rsidP="00D1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D17CD9" w:rsidRPr="00D17CD9" w:rsidRDefault="00D17CD9" w:rsidP="00D1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D17CD9" w:rsidRPr="00D17CD9" w:rsidRDefault="00D17CD9" w:rsidP="00D1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17CD9" w:rsidRPr="00D17CD9" w:rsidTr="00D17C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CD9" w:rsidRPr="00D17CD9" w:rsidRDefault="00D17CD9" w:rsidP="00D1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7CD9" w:rsidRPr="00D17CD9" w:rsidRDefault="00D17CD9" w:rsidP="00D1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D17CD9" w:rsidRPr="00D17CD9" w:rsidRDefault="00D17CD9" w:rsidP="00D1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17CD9" w:rsidRPr="00D17CD9" w:rsidRDefault="00D17CD9" w:rsidP="00D1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17CD9" w:rsidRPr="00D17CD9" w:rsidTr="00D17C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CD9" w:rsidRPr="00D17CD9" w:rsidRDefault="00D17CD9" w:rsidP="00D1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7CD9" w:rsidRPr="00D17CD9" w:rsidRDefault="00D17CD9" w:rsidP="00D1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0" w:type="auto"/>
            <w:vAlign w:val="center"/>
            <w:hideMark/>
          </w:tcPr>
          <w:p w:rsidR="00D17CD9" w:rsidRPr="00D17CD9" w:rsidRDefault="00D17CD9" w:rsidP="00D1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17CD9" w:rsidRPr="00D17CD9" w:rsidRDefault="00D17CD9" w:rsidP="00D1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17CD9" w:rsidRPr="00D17CD9" w:rsidRDefault="00D17CD9" w:rsidP="00D17C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D17CD9" w:rsidRPr="00D17CD9" w:rsidTr="00D17CD9">
        <w:trPr>
          <w:tblCellSpacing w:w="0" w:type="dxa"/>
        </w:trPr>
        <w:tc>
          <w:tcPr>
            <w:tcW w:w="0" w:type="auto"/>
            <w:vAlign w:val="center"/>
            <w:hideMark/>
          </w:tcPr>
          <w:p w:rsidR="00D17CD9" w:rsidRPr="00D17CD9" w:rsidRDefault="00D17CD9" w:rsidP="00D1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17CD9" w:rsidRPr="00D17CD9" w:rsidRDefault="00D17CD9" w:rsidP="00D1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1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21.05.2012 №0133300001712000465-1</w:t>
            </w:r>
          </w:p>
        </w:tc>
      </w:tr>
    </w:tbl>
    <w:p w:rsidR="00D17CD9" w:rsidRPr="00D17CD9" w:rsidRDefault="00D17CD9" w:rsidP="00D17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CD9" w:rsidRPr="00D17CD9" w:rsidRDefault="00D17CD9" w:rsidP="00D17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17CD9" w:rsidRPr="00D17CD9" w:rsidRDefault="00D17CD9" w:rsidP="00D17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CD9" w:rsidRPr="00D17CD9" w:rsidRDefault="00D17CD9" w:rsidP="00D17C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62)</w:t>
      </w:r>
    </w:p>
    <w:p w:rsidR="00D17CD9" w:rsidRPr="00D17CD9" w:rsidRDefault="00D17CD9" w:rsidP="00D17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3"/>
        <w:gridCol w:w="3634"/>
        <w:gridCol w:w="2126"/>
        <w:gridCol w:w="2998"/>
      </w:tblGrid>
      <w:tr w:rsidR="00D17CD9" w:rsidRPr="00D17CD9" w:rsidTr="00D17C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CD9" w:rsidRPr="00D17CD9" w:rsidRDefault="00D17CD9" w:rsidP="00D1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D1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1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1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17CD9" w:rsidRPr="00D17CD9" w:rsidRDefault="00D17CD9" w:rsidP="00D1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D17CD9" w:rsidRPr="00D17CD9" w:rsidRDefault="00D17CD9" w:rsidP="00D1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D17CD9" w:rsidRPr="00D17CD9" w:rsidRDefault="00D17CD9" w:rsidP="00D1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17CD9" w:rsidRPr="00D17CD9" w:rsidTr="00D17C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CD9" w:rsidRPr="00D17CD9" w:rsidRDefault="00D17CD9" w:rsidP="00D1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7CD9" w:rsidRPr="00D17CD9" w:rsidRDefault="00D17CD9" w:rsidP="00D1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D17CD9" w:rsidRPr="00D17CD9" w:rsidRDefault="00D17CD9" w:rsidP="00D1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174 720,00 </w:t>
            </w:r>
          </w:p>
        </w:tc>
        <w:tc>
          <w:tcPr>
            <w:tcW w:w="0" w:type="auto"/>
            <w:vAlign w:val="center"/>
            <w:hideMark/>
          </w:tcPr>
          <w:p w:rsidR="00D17CD9" w:rsidRPr="00D17CD9" w:rsidRDefault="00D17CD9" w:rsidP="00D1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  <w:tr w:rsidR="00D17CD9" w:rsidRPr="00D17CD9" w:rsidTr="00D17C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CD9" w:rsidRPr="00D17CD9" w:rsidRDefault="00D17CD9" w:rsidP="00D1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7CD9" w:rsidRPr="00D17CD9" w:rsidRDefault="00D17CD9" w:rsidP="00D1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0" w:type="auto"/>
            <w:vAlign w:val="center"/>
            <w:hideMark/>
          </w:tcPr>
          <w:p w:rsidR="00D17CD9" w:rsidRPr="00D17CD9" w:rsidRDefault="00D17CD9" w:rsidP="00D1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174 720,00 </w:t>
            </w:r>
          </w:p>
        </w:tc>
        <w:tc>
          <w:tcPr>
            <w:tcW w:w="0" w:type="auto"/>
            <w:vAlign w:val="center"/>
            <w:hideMark/>
          </w:tcPr>
          <w:p w:rsidR="00D17CD9" w:rsidRPr="00D17CD9" w:rsidRDefault="00D17CD9" w:rsidP="00D17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bookmarkEnd w:id="0"/>
    </w:tbl>
    <w:p w:rsidR="00846EAA" w:rsidRDefault="00846EAA"/>
    <w:sectPr w:rsidR="00846EAA" w:rsidSect="00D17CD9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DB0"/>
    <w:rsid w:val="000267C6"/>
    <w:rsid w:val="00056AE1"/>
    <w:rsid w:val="00066D99"/>
    <w:rsid w:val="000C72EA"/>
    <w:rsid w:val="000D6B47"/>
    <w:rsid w:val="00101017"/>
    <w:rsid w:val="0012483F"/>
    <w:rsid w:val="0013430E"/>
    <w:rsid w:val="00137D80"/>
    <w:rsid w:val="0015061A"/>
    <w:rsid w:val="001A730A"/>
    <w:rsid w:val="002024C8"/>
    <w:rsid w:val="00204B29"/>
    <w:rsid w:val="0023332F"/>
    <w:rsid w:val="00291016"/>
    <w:rsid w:val="002933C9"/>
    <w:rsid w:val="002A22B6"/>
    <w:rsid w:val="002C4269"/>
    <w:rsid w:val="002F3C9B"/>
    <w:rsid w:val="002F58A5"/>
    <w:rsid w:val="003253A6"/>
    <w:rsid w:val="00343BD6"/>
    <w:rsid w:val="003747BB"/>
    <w:rsid w:val="00374DF7"/>
    <w:rsid w:val="003878DE"/>
    <w:rsid w:val="003E18A4"/>
    <w:rsid w:val="003E56CE"/>
    <w:rsid w:val="003E7DB0"/>
    <w:rsid w:val="003F6FE3"/>
    <w:rsid w:val="0040197C"/>
    <w:rsid w:val="00436380"/>
    <w:rsid w:val="00457A64"/>
    <w:rsid w:val="00462943"/>
    <w:rsid w:val="00494E23"/>
    <w:rsid w:val="004A5537"/>
    <w:rsid w:val="004B6113"/>
    <w:rsid w:val="004C38D3"/>
    <w:rsid w:val="004F7DCE"/>
    <w:rsid w:val="00515AFA"/>
    <w:rsid w:val="0052314C"/>
    <w:rsid w:val="005B2B5E"/>
    <w:rsid w:val="005B5623"/>
    <w:rsid w:val="00632550"/>
    <w:rsid w:val="00655D77"/>
    <w:rsid w:val="0066482F"/>
    <w:rsid w:val="006A2C26"/>
    <w:rsid w:val="006A4D3D"/>
    <w:rsid w:val="006D0A63"/>
    <w:rsid w:val="00702665"/>
    <w:rsid w:val="0072085C"/>
    <w:rsid w:val="007519AB"/>
    <w:rsid w:val="007541CF"/>
    <w:rsid w:val="007625B3"/>
    <w:rsid w:val="007B70F9"/>
    <w:rsid w:val="0081598D"/>
    <w:rsid w:val="00846EAA"/>
    <w:rsid w:val="0084752F"/>
    <w:rsid w:val="00856738"/>
    <w:rsid w:val="00865463"/>
    <w:rsid w:val="00891C15"/>
    <w:rsid w:val="008A772E"/>
    <w:rsid w:val="008B2303"/>
    <w:rsid w:val="008B5849"/>
    <w:rsid w:val="008C2569"/>
    <w:rsid w:val="008D732F"/>
    <w:rsid w:val="008F21CC"/>
    <w:rsid w:val="008F38B1"/>
    <w:rsid w:val="009011A8"/>
    <w:rsid w:val="00956204"/>
    <w:rsid w:val="00976D65"/>
    <w:rsid w:val="00992149"/>
    <w:rsid w:val="00995090"/>
    <w:rsid w:val="009A7877"/>
    <w:rsid w:val="009D0445"/>
    <w:rsid w:val="009D5617"/>
    <w:rsid w:val="009F5804"/>
    <w:rsid w:val="00A1427A"/>
    <w:rsid w:val="00A27131"/>
    <w:rsid w:val="00A61D50"/>
    <w:rsid w:val="00AD09D4"/>
    <w:rsid w:val="00AE225E"/>
    <w:rsid w:val="00B057E7"/>
    <w:rsid w:val="00B05F87"/>
    <w:rsid w:val="00B16F7F"/>
    <w:rsid w:val="00B60597"/>
    <w:rsid w:val="00BB6125"/>
    <w:rsid w:val="00BD072A"/>
    <w:rsid w:val="00BF53D2"/>
    <w:rsid w:val="00C31295"/>
    <w:rsid w:val="00C40845"/>
    <w:rsid w:val="00C8487A"/>
    <w:rsid w:val="00CA3040"/>
    <w:rsid w:val="00CC278F"/>
    <w:rsid w:val="00CE2616"/>
    <w:rsid w:val="00CE5D45"/>
    <w:rsid w:val="00D17CD9"/>
    <w:rsid w:val="00D24653"/>
    <w:rsid w:val="00D612A8"/>
    <w:rsid w:val="00D97F81"/>
    <w:rsid w:val="00DA418D"/>
    <w:rsid w:val="00DB3CC7"/>
    <w:rsid w:val="00DE0FA6"/>
    <w:rsid w:val="00E14045"/>
    <w:rsid w:val="00E2434E"/>
    <w:rsid w:val="00E26829"/>
    <w:rsid w:val="00E46FC6"/>
    <w:rsid w:val="00E66494"/>
    <w:rsid w:val="00E77377"/>
    <w:rsid w:val="00E973D6"/>
    <w:rsid w:val="00EA2102"/>
    <w:rsid w:val="00EA4D72"/>
    <w:rsid w:val="00EE703F"/>
    <w:rsid w:val="00F1249F"/>
    <w:rsid w:val="00F163E5"/>
    <w:rsid w:val="00F24761"/>
    <w:rsid w:val="00F3437F"/>
    <w:rsid w:val="00F44B3E"/>
    <w:rsid w:val="00F63042"/>
    <w:rsid w:val="00FA516B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C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17C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7C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7C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D17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17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C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17C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7C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7C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D17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17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2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cp:lastPrinted>2012-05-21T08:42:00Z</cp:lastPrinted>
  <dcterms:created xsi:type="dcterms:W3CDTF">2012-05-21T08:40:00Z</dcterms:created>
  <dcterms:modified xsi:type="dcterms:W3CDTF">2012-05-21T08:42:00Z</dcterms:modified>
</cp:coreProperties>
</file>